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 O N T E N T S </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1. Simple Plan to Save this World</w:t>
        <w:tab/>
        <w:tab/>
        <w:tab/>
        <w:tab/>
        <w:tab/>
        <w:t xml:space="preserve">p. 3</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Team IM53 &amp; IM53 Training</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2 Ways the Team is formed</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Purpose of the Team</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Condition of the Team</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2.  IM53 Dicscipleship &amp; Church Planting Training</w:t>
        <w:tab/>
        <w:tab/>
        <w:t xml:space="preserve">p. 6</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Vision, Mission &amp; Motto</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Based on Life &amp; Method of Jesus Christ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How We Will Train You</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Urgency of the Task</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Training Proper (3 years)</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3.  Training Manual</w:t>
        <w:tab/>
        <w:tab/>
        <w:tab/>
        <w:tab/>
        <w:tab/>
        <w:tab/>
        <w:tab/>
        <w:t xml:space="preserve">p. 8</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Who is Jesus Christ &amp; His Great Work on the Cross</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God Our Father; Our Abba Father</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The Holy Spirit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Man: Who He is &amp; Who God Intends Him to Be</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The Core of Jesus' Teachings </w:t>
        <w:tab/>
        <w:tab/>
        <w:tab/>
        <w:tab/>
        <w:t xml:space="preserve">p. 14</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ab/>
        <w:t xml:space="preserve">-  Sermon on the Mount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ab/>
        <w:t xml:space="preserve">-  Parables of Jesus</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ab/>
        <w:t xml:space="preserve">-  Important Topics Jesus Taught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Jesus' Miracles &amp; His Encounters </w:t>
        <w:tab/>
        <w:tab/>
        <w:tab/>
        <w:t xml:space="preserve">p. 23</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4.  The Wall-less (House) Church</w:t>
        <w:tab/>
        <w:tab/>
        <w:tab/>
        <w:tab/>
        <w:tab/>
        <w:t xml:space="preserve">p. 29</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Why House Churches?</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Failure of the Modern Church</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The Benefits of the Wall-less (House) Church</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Importance of the Shepherd (Leader) of House Church</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5.  How to Run the Wall-less (House) Church</w:t>
        <w:tab/>
        <w:tab/>
        <w:tab/>
        <w:t xml:space="preserve">p. 31</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Roles &amp; Functions of leaders</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The Process (From the Start)</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6.  The 4 Parts (One Year) Crash Course</w:t>
        <w:tab/>
        <w:tab/>
        <w:tab/>
        <w:t xml:space="preserve">p. 33 </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Part 1 (January) </w:t>
        <w:tab/>
        <w:t xml:space="preserve">- God &amp; Man</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Part2 (April)</w:t>
        <w:tab/>
        <w:t xml:space="preserve">  </w:t>
        <w:tab/>
        <w:t xml:space="preserve">-  Jesus &amp; His Teachings</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Part 3 (July)       </w:t>
        <w:tab/>
        <w:t xml:space="preserve">-  The Holy Spirit</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ab/>
        <w:t xml:space="preserve">-  Part 4 (October)</w:t>
        <w:tab/>
        <w:t xml:space="preserve">-  The Wall-less Church </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This Simple Plan : To Win This World for Jesus Christ; Israel's Messiah; King of kings &amp; Lord of lords and our beloved Lord &amp; Saviour.</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(By The Holy Spirit's power &amp; IM53 Teams &amp; Training Course)</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Team IM53 (A Team of Die-hard, Christ-like, Spirit-filled, End-Time Warriors; in intimate relationship with their beloved Lord Jesus; willing to go where His Spirit leads, do what He wants to be done; fully yielded to do God’s will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and willing to live for &amp; die like Jesus Christ) (Gal. 2:20).  </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 </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The Main Purpose of this Team is: To train Shepherds (leaders of small groups) who will run IM53 Training, so as to save souls out of sin and darkness into His marvelous light. The other purpose is to partner established churches to run IM53 Training within the church to accomplish the above.</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How This Team is Formed: In 2 ways:</w:t>
      </w:r>
    </w:p>
    <w:p>
      <w:pPr>
        <w:numPr>
          <w:ilvl w:val="0"/>
          <w:numId w:val="2"/>
        </w:numPr>
        <w:spacing w:before="0" w:after="160" w:line="259"/>
        <w:ind w:right="0" w:left="720" w:hanging="36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By dedicated Christians who have gone through this 3 years’ IM53 Training, (becoming Shepherds), and have trained others through it.</w:t>
      </w:r>
    </w:p>
    <w:p>
      <w:pPr>
        <w:numPr>
          <w:ilvl w:val="0"/>
          <w:numId w:val="2"/>
        </w:numPr>
        <w:spacing w:before="0" w:after="160" w:line="259"/>
        <w:ind w:right="0" w:left="720" w:hanging="36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By matured, dedicated Christians (have experience making disciples) selected or called by the Team Leader to undergo its Crash Course (One year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4 parts; given at the end of this Manual). </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The Team’s Strategy is battle on 2-fronts:</w:t>
      </w:r>
    </w:p>
    <w:p>
      <w:pPr>
        <w:numPr>
          <w:ilvl w:val="0"/>
          <w:numId w:val="4"/>
        </w:numPr>
        <w:spacing w:before="0" w:after="160" w:line="259"/>
        <w:ind w:right="0" w:left="720" w:hanging="36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Work with Pastors or leaders of established churches to bring revival; then run this IM53 Training to train Disciples (Shepherds), start small groups and plant churches.</w:t>
      </w:r>
    </w:p>
    <w:p>
      <w:pPr>
        <w:numPr>
          <w:ilvl w:val="0"/>
          <w:numId w:val="4"/>
        </w:numPr>
        <w:spacing w:before="0" w:after="160" w:line="259"/>
        <w:ind w:right="0" w:left="720" w:hanging="36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Gather pre-believers and new believers and disciple them through IM53 Training.  Upon their graduation (after 3 years), they become Shepherds. Then we sent them out to repeat this process.</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Purpose of these Teams</w:t>
      </w:r>
    </w:p>
    <w:p>
      <w:pPr>
        <w:numPr>
          <w:ilvl w:val="0"/>
          <w:numId w:val="6"/>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Save this world out of Darkness into His marvellous Light - (winning millions into Christ’s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Kingdom; hastening His Return)</w:t>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Strenghthen and revive tired or burnt-out Pastors and church leaders</w:t>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Revive stagnant or complacent churches or groups.  Bringing Christ’s Life &amp; Holy Spirit’s Power. </w:t>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Silent Retreats, Prayers &amp; Fasting sessions with pastors and church leaders in their church.</w:t>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Revival &amp; Evangelistic Meetings, partnering their churches.</w:t>
      </w:r>
    </w:p>
    <w:p>
      <w:pPr>
        <w:numPr>
          <w:ilvl w:val="0"/>
          <w:numId w:val="6"/>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Start IM 53 Discipleship &amp; Church Planting Training for their church.</w:t>
      </w:r>
    </w:p>
    <w:p>
      <w:pPr>
        <w:numPr>
          <w:ilvl w:val="0"/>
          <w:numId w:val="6"/>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Encourage the Reproduction of this Training through birthing &amp; sending out new IM53 Teams.</w:t>
      </w:r>
    </w:p>
    <w:p>
      <w:pPr>
        <w:numPr>
          <w:ilvl w:val="0"/>
          <w:numId w:val="6"/>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Identify Missions Needs in different places and establish Ministry outreaches to these places, using IM53 Training.</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How we will carry out the above Purpose</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to build up a Team of IM53.  Gather a few disciples (12 if possible; after prayers), and start Training them with this IM53 Training Course.  Upon graduation, they become "Shepherds". Select some of them to form the Team.</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this Team can be started by the passionate, Godly Leader, who gathers a core of committed disciples and train them through IM53 Crash-Course (given at the end of this paper).</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(Working with an established church).  If you already have such a Team; Meet Pastors &amp; church leaders to share and pray.  Share our simple plan of IM53 Training. </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 plan with the whole church; hold Silent Retreats, Rededications, Prayer and Fasting sessions to prepare for Revival (after that; then deploy IM53 Training).</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Run Revival &amp; Evangelistic Meetings; partnering the Holy Spirit for healings, signs &amp; wonders.</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meetings to be held in evening.  Mornings &amp; afternoons dedicated for prayers, confessions, repentance, outreaching, etc, as directed by Holy Spirit).</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Revival starts, partner Church Pastor &amp; leaders to love and care for new converts as they are won.</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 with pastor &amp; leaders how best to run IM53 Training in context of church’s life &amp; culture.</w:t>
      </w:r>
    </w:p>
    <w:p>
      <w:pPr>
        <w:numPr>
          <w:ilvl w:val="0"/>
          <w:numId w:val="8"/>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Partner with the pastors or local leaders to start and run IM53 Training and do ministries (in schools or orphanages, etc) to meet dire needs of the local communities, as directed by the Holy Spirit.</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Condition of Teams:  Ever-ready to Go, Love &amp; Serve</w:t>
      </w: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Constantly walking in intimate relationship with Jesus.</w:t>
      </w: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Constantly being Spirit-filled; hungering &amp; thirsting after Jesus; maintaining secret place &amp; time with Him.</w:t>
      </w: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Regular Team meetings for Encouragement, Prayers &amp; Preparation.</w:t>
      </w: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Constantly praying &amp; watching for God to open doors to different places and countries.</w:t>
      </w:r>
    </w:p>
    <w:p>
      <w:pPr>
        <w:numPr>
          <w:ilvl w:val="0"/>
          <w:numId w:val="1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Promptly move into these places when confirmed by Him.  Then carry out IM53 Training</w:t>
      </w:r>
    </w:p>
    <w:p>
      <w:pPr>
        <w:numPr>
          <w:ilvl w:val="0"/>
          <w:numId w:val="10"/>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Constantly praying for Israel and for opportunities to go there and do outreach.  Then implement IM53 Training to save the Israelites; in fulfilment of Rom 11:26. </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IM 53 Discipleship &amp; Church Planting Training (Overview)</w:t>
      </w:r>
    </w:p>
    <w:p>
      <w:pPr>
        <w:spacing w:before="0" w:after="160" w:line="259"/>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(Based on the Life of Jesus Christ)</w:t>
      </w:r>
    </w:p>
    <w:p>
      <w:pPr>
        <w:spacing w:before="0" w:after="160" w:line="259"/>
        <w:ind w:right="0" w:left="0" w:firstLine="0"/>
        <w:jc w:val="left"/>
        <w:rPr>
          <w:rFonts w:ascii="Calibri" w:hAnsi="Calibri" w:cs="Calibri" w:eastAsia="Calibri"/>
          <w:b/>
          <w:color w:val="auto"/>
          <w:spacing w:val="0"/>
          <w:position w:val="0"/>
          <w:sz w:val="3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Vision</w:t>
      </w:r>
      <w:r>
        <w:rPr>
          <w:rFonts w:ascii="Calibri" w:hAnsi="Calibri" w:cs="Calibri" w:eastAsia="Calibri"/>
          <w:color w:val="auto"/>
          <w:spacing w:val="0"/>
          <w:position w:val="0"/>
          <w:sz w:val="22"/>
          <w:shd w:fill="auto" w:val="clear"/>
        </w:rPr>
        <w:t xml:space="preserve">:   Churches consisting of many communities world-wide; of Christ-like, Spirit-filled disciples; passionately loving, worshipping and serving our beloved Lord Jesus Christ in all places (homes, offices, factories, prisons, etc); and moving under the influence of the Holy Spirit, to powerfully share the Gospel, heal the sick, transform lives, make disciples, impact society and glorify our Lord, in preparation of His imminent Return.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Mission</w:t>
      </w:r>
      <w:r>
        <w:rPr>
          <w:rFonts w:ascii="Calibri" w:hAnsi="Calibri" w:cs="Calibri" w:eastAsia="Calibri"/>
          <w:color w:val="auto"/>
          <w:spacing w:val="0"/>
          <w:position w:val="0"/>
          <w:sz w:val="22"/>
          <w:shd w:fill="auto" w:val="clear"/>
        </w:rPr>
        <w:t xml:space="preserve">: To be a Christ-like, Spirit-filled community and to build Christ-like, Spirit-filled individuals, families, and communities; who will carry out the Great Commission and glorify Jesus Christ our beloved Lord, in view of His imminent Return.</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Our Motto</w:t>
      </w:r>
      <w:r>
        <w:rPr>
          <w:rFonts w:ascii="Calibri" w:hAnsi="Calibri" w:cs="Calibri" w:eastAsia="Calibri"/>
          <w:color w:val="auto"/>
          <w:spacing w:val="0"/>
          <w:position w:val="0"/>
          <w:sz w:val="22"/>
          <w:shd w:fill="auto" w:val="clear"/>
        </w:rPr>
        <w:t xml:space="preserve">: Discipling the Nations.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Introduction of IM53 Trainin</w:t>
      </w:r>
      <w:r>
        <w:rPr>
          <w:rFonts w:ascii="Calibri" w:hAnsi="Calibri" w:cs="Calibri" w:eastAsia="Calibri"/>
          <w:color w:val="auto"/>
          <w:spacing w:val="0"/>
          <w:position w:val="0"/>
          <w:sz w:val="28"/>
          <w:shd w:fill="auto" w:val="clear"/>
        </w:rPr>
        <w:t xml:space="preserve">g </w:t>
      </w:r>
      <w:r>
        <w:rPr>
          <w:rFonts w:ascii="Calibri" w:hAnsi="Calibri" w:cs="Calibri" w:eastAsia="Calibri"/>
          <w:b/>
          <w:color w:val="auto"/>
          <w:spacing w:val="0"/>
          <w:position w:val="0"/>
          <w:sz w:val="28"/>
          <w:shd w:fill="auto" w:val="clear"/>
        </w:rPr>
        <w:t xml:space="preserve">(3 Years’ Training)</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12"/>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Based on the Life, Teachings and Method of Jesus Christ</w:t>
      </w:r>
    </w:p>
    <w:p>
      <w:pPr>
        <w:numPr>
          <w:ilvl w:val="0"/>
          <w:numId w:val="12"/>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He lived and died</w:t>
      </w:r>
    </w:p>
    <w:p>
      <w:pPr>
        <w:numPr>
          <w:ilvl w:val="0"/>
          <w:numId w:val="12"/>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He called and trained His disciples (not in classroom, but OJT, with sending)</w:t>
      </w:r>
    </w:p>
    <w:p>
      <w:pPr>
        <w:numPr>
          <w:ilvl w:val="0"/>
          <w:numId w:val="12"/>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timing: about 3 years living intimately with them; then sending them out</w:t>
      </w:r>
    </w:p>
    <w:p>
      <w:pPr>
        <w:numPr>
          <w:ilvl w:val="0"/>
          <w:numId w:val="12"/>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them; freed them to go under the guidance and empowering of His Spirit to continue His ministry</w:t>
      </w:r>
    </w:p>
    <w:p>
      <w:pPr>
        <w:spacing w:before="0" w:after="160" w:line="259"/>
        <w:ind w:right="0" w:left="1080" w:firstLine="0"/>
        <w:jc w:val="left"/>
        <w:rPr>
          <w:rFonts w:ascii="Calibri" w:hAnsi="Calibri" w:cs="Calibri" w:eastAsia="Calibri"/>
          <w:color w:val="auto"/>
          <w:spacing w:val="0"/>
          <w:position w:val="0"/>
          <w:sz w:val="22"/>
          <w:shd w:fill="auto" w:val="clear"/>
        </w:rPr>
      </w:pPr>
    </w:p>
    <w:p>
      <w:pPr>
        <w:numPr>
          <w:ilvl w:val="0"/>
          <w:numId w:val="15"/>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How we will train you</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hunger &amp; thirst after Jesus.  To really know Him intimately &amp; love Him. (Jn 7:37-39; 15:5)</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Life in the Spirit. By listening &amp; yielding to Him (Zec 4:6; Acts 1:8; Rom 8:5).</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live by : H.E.C.W.O.R.M.  H:  Holiness &amp; Purity (Lev 19:2).  E: Eyes fixed on Jesus (Heb 12:2).   C: Comuning constantly with Holy Spirit.   W: Worshipping Constantly.   O: Obeying, submitting to His Spirit’s voice.   R: Rejoicing always.   M: Maintaining our quiet time in the secret place.</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Responding in Prompt Action when stirred by Holy Spirit, with Courage &amp; prayers of faith; Just do it!  Go 3; Love 3.</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3 years’ plan.  6 mths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gathering disciples.  2 years teaching/training.  6mths: preparing to send out (following 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life example).</w:t>
      </w:r>
    </w:p>
    <w:p>
      <w:pPr>
        <w:numPr>
          <w:ilvl w:val="0"/>
          <w:numId w:val="15"/>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using Small Groups (House Churches):  Best way to disciple and plant churches; teaching the benefits of house churches &amp; how to run them.</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18"/>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Urgency of this Task : To prepare for Christ’s Return.</w:t>
      </w:r>
    </w:p>
    <w:p>
      <w:pPr>
        <w:numPr>
          <w:ilvl w:val="0"/>
          <w:numId w:val="18"/>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 End-Time scenario</w:t>
      </w:r>
    </w:p>
    <w:p>
      <w:pPr>
        <w:numPr>
          <w:ilvl w:val="0"/>
          <w:numId w:val="18"/>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High-light Prophecies being presently fulfilled.</w:t>
      </w:r>
    </w:p>
    <w:p>
      <w:pPr>
        <w:numPr>
          <w:ilvl w:val="0"/>
          <w:numId w:val="18"/>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Stress on the great opportunities for service; not to be missed or wasted.</w:t>
      </w:r>
    </w:p>
    <w:p>
      <w:pPr>
        <w:numPr>
          <w:ilvl w:val="0"/>
          <w:numId w:val="18"/>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 them not to look at own weaknesses or inadequacies.  Fix eyes on Jesus &amp; partner Him.</w:t>
      </w:r>
    </w:p>
    <w:p>
      <w:pPr>
        <w:numPr>
          <w:ilvl w:val="0"/>
          <w:numId w:val="18"/>
        </w:numPr>
        <w:spacing w:before="0" w:after="160" w:line="259"/>
        <w:ind w:right="0" w:left="144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Groom them to be the glorious Bride of Christ; pure &amp; holy, ready for her Lord’s return.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Training Proper (3 years’ Training)</w:t>
      </w:r>
    </w:p>
    <w:p>
      <w:pPr>
        <w:spacing w:before="0" w:after="160" w:line="259"/>
        <w:ind w:right="0" w:left="0" w:firstLine="0"/>
        <w:jc w:val="left"/>
        <w:rPr>
          <w:rFonts w:ascii="Calibri" w:hAnsi="Calibri" w:cs="Calibri" w:eastAsia="Calibri"/>
          <w:b/>
          <w:color w:val="auto"/>
          <w:spacing w:val="0"/>
          <w:position w:val="0"/>
          <w:sz w:val="28"/>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r>
        <w:rPr>
          <w:rFonts w:ascii="Calibri" w:hAnsi="Calibri" w:cs="Calibri" w:eastAsia="Calibri"/>
          <w:b/>
          <w:color w:val="auto"/>
          <w:spacing w:val="0"/>
          <w:position w:val="0"/>
          <w:sz w:val="22"/>
          <w:shd w:fill="auto" w:val="clear"/>
          <w:vertAlign w:val="superscript"/>
        </w:rPr>
        <w:t xml:space="preserve">st</w:t>
      </w:r>
      <w:r>
        <w:rPr>
          <w:rFonts w:ascii="Calibri" w:hAnsi="Calibri" w:cs="Calibri" w:eastAsia="Calibri"/>
          <w:b/>
          <w:color w:val="auto"/>
          <w:spacing w:val="0"/>
          <w:position w:val="0"/>
          <w:sz w:val="22"/>
          <w:shd w:fill="auto" w:val="clear"/>
        </w:rPr>
        <w:t xml:space="preserve"> 6 months (Gathering of Disciples)</w:t>
      </w:r>
    </w:p>
    <w:p>
      <w:pPr>
        <w:numPr>
          <w:ilvl w:val="0"/>
          <w:numId w:val="2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way.  He prayed all night; then went out to call (chose) His disciples (Lk 6:12-13).  Pray earnestly, then watch and listen to the Spirit’s voice and prompting to gather disciples.</w:t>
      </w:r>
    </w:p>
    <w:p>
      <w:pPr>
        <w:numPr>
          <w:ilvl w:val="0"/>
          <w:numId w:val="2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sharing about this wonderful venture (among friends, colleagues &amp; relatives); watch for their response.  Share more with those who show interest and tell them place &amp; times of meeting.</w:t>
      </w:r>
    </w:p>
    <w:p>
      <w:pPr>
        <w:numPr>
          <w:ilvl w:val="0"/>
          <w:numId w:val="2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&amp; find a suitable place to start (using own home?)</w:t>
      </w:r>
    </w:p>
    <w:p>
      <w:pPr>
        <w:numPr>
          <w:ilvl w:val="0"/>
          <w:numId w:val="22"/>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with weekday Bible Study. (For those interested to come and share this Vision &amp; Venture).  Telling them it’s a 3 to 3 ½ years commitment.  </w:t>
      </w:r>
    </w:p>
    <w:p>
      <w:pPr>
        <w:spacing w:before="0" w:after="160" w:line="259"/>
        <w:ind w:right="0" w:left="36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Next 2  years (Teaching, Training &amp; Molding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Sharing Life).</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Jesus; like Apostle Paul (I Thess 2:6-9)</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 and lead by example; be vulnerable; sharing own failures and triumphs.</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them out in home &amp; hospital visitations, street evangelisms, etc.</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the Training Manual given below; with much humility; praying for Spirit’s anointing for every session.</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aside a day (Tuesday?) for Prayer &amp; fellowship; and a day (Saturday?) for Outreach and visitations.</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aside Sunday for Worship; Preaching &amp; Teaching.  Teach &amp; practise Tithing.</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Encourage everyone to speak out, prophesy and share. (Grow through full participation).</w:t>
      </w:r>
    </w:p>
    <w:p>
      <w:pPr>
        <w:numPr>
          <w:ilvl w:val="0"/>
          <w:numId w:val="2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Implement 5-fold ministry (Eph 4:11).  a. Apostles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receiving &amp; sending missionaries.  b. Prophets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prophesying for one another.  c. Evangelists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doing outreach.  d. Pastors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loving &amp; caring for the sheep.  e. Teachers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constantly teaching Jesus &amp; Biblical truths.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Next 6 months (Sending Out)</w:t>
      </w:r>
      <w:r>
        <w:rPr>
          <w:rFonts w:ascii="Calibri" w:hAnsi="Calibri" w:cs="Calibri" w:eastAsia="Calibri"/>
          <w:color w:val="auto"/>
          <w:spacing w:val="0"/>
          <w:position w:val="0"/>
          <w:sz w:val="22"/>
          <w:shd w:fill="auto" w:val="clear"/>
        </w:rPr>
        <w:t xml:space="preserve">.</w:t>
      </w:r>
    </w:p>
    <w:p>
      <w:pPr>
        <w:numPr>
          <w:ilvl w:val="0"/>
          <w:numId w:val="2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 and encourage, prepare them to be sent out (like parents sending out children &amp; eagles pushing out eaglets from nests).</w:t>
      </w:r>
    </w:p>
    <w:p>
      <w:pPr>
        <w:numPr>
          <w:ilvl w:val="0"/>
          <w:numId w:val="2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and look out for homes or other suitable places to start new groups. Form them into teams (groups) to be sent out.</w:t>
      </w:r>
    </w:p>
    <w:p>
      <w:pPr>
        <w:numPr>
          <w:ilvl w:val="0"/>
          <w:numId w:val="2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Commissioning Service.  Lay hands on them &amp; send them out; to gather sheep and start IM53 Training.  Or form</w:t>
      </w:r>
      <w:r>
        <w:rPr>
          <w:rFonts w:ascii="Calibri" w:hAnsi="Calibri" w:cs="Calibri" w:eastAsia="Calibri"/>
          <w:b/>
          <w:color w:val="auto"/>
          <w:spacing w:val="0"/>
          <w:position w:val="0"/>
          <w:sz w:val="22"/>
          <w:shd w:fill="auto" w:val="clear"/>
        </w:rPr>
        <w:t xml:space="preserve"> them</w:t>
      </w:r>
      <w:r>
        <w:rPr>
          <w:rFonts w:ascii="Calibri" w:hAnsi="Calibri" w:cs="Calibri" w:eastAsia="Calibri"/>
          <w:color w:val="auto"/>
          <w:spacing w:val="0"/>
          <w:position w:val="0"/>
          <w:sz w:val="22"/>
          <w:shd w:fill="auto" w:val="clear"/>
        </w:rPr>
        <w:t xml:space="preserve"> into 3 groups to start 3 new house churches, using IM53 Training. (Our Vision of 3 X 3). (As in Acts 13:1-3)</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Training Manual (based on Jesus’ Teachings &amp; some of Apostle Paul’s)</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(We intentionally minimize our own [or others’] words and teachings; so that you will go straight to the Bible; listen to His Holy Spirit’s teaching; receive His insights and revelations [instead of hearing from someone else]); learn and appropriate them for yourself and teach them accordingly.</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30"/>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Who Is Jesus Christ &amp; His great work on the Cross.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7:14 : Prophesied to come, born of a virgin and named Immanuel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9:2, 6-7 : Will be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Wonderful Counsellor, Mighty God, Everlasting Father, Prince of Peace...etc.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53: 1-12 : The way He will live &amp; die.  By His stripes we will be healed.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4: 23-25 : He fulfilled Isaiah’s prophecies of the Messiah. (Is 35:5-6).</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 18:31-33 : He know Who He was; His mission on earth, including His death &amp; Resurrection (Mk 9:31).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1:1-17 :  His genealogy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from Abraham to David to Joseph, then Him.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11:1-6 : John sent disciples to confirm His identity.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 8:1-13; 9:11-28 : He is the High Priest of the New Covenant.  By His death &amp; shed blood, He established the New Covenant for 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 10: 1-18 : His Sacrifice is sufficient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once for all.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 2:5-12 : God has ordained: One day every knee shall bow &amp; every tongue confess He is Lord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 3: 7-11 : Our identity based on His love &amp; righteousness for 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 6:14 : Our basis for confidence &amp; boasting.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 1:27 : This mystery hidden for ages, now revealed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Christ in us: the Hope of Glory!!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14:20; 17:20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23 : Christ’s desire &amp; plan is for us to be One; even with Him &amp; His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53:1-12 : Christ’s person, life &amp; Sacrificial Death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amazingly prophesied about 700 years before He was born.  Truly this is the work of God.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8:12 : He is the Light of this world.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6:35 : He is the Bread of Life.  Those who come to Him will never hunger...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11:25 ; He is the Resurrection &amp; the Life.  Those who believe in Him will live...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14:6; Ac 4:12 : He’s the Way, the Truth &amp; the Life;  And the only way back to the Father.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meditate on these verses, share which verse or passage speaks most to you and why)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what it means for you to realize that your identity is based on Jesus, His love &amp; what He accomplished on the Cross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 on your performance, success or talents.  Share also your experience of knowing, and growing in Him). </w:t>
      </w:r>
    </w:p>
    <w:p>
      <w:pPr>
        <w:spacing w:before="0" w:after="160" w:line="259"/>
        <w:ind w:right="0" w:left="0" w:firstLine="720"/>
        <w:jc w:val="left"/>
        <w:rPr>
          <w:rFonts w:ascii="Calibri" w:hAnsi="Calibri" w:cs="Calibri" w:eastAsia="Calibri"/>
          <w:color w:val="auto"/>
          <w:spacing w:val="0"/>
          <w:position w:val="0"/>
          <w:sz w:val="22"/>
          <w:shd w:fill="auto" w:val="clear"/>
        </w:rPr>
      </w:pPr>
    </w:p>
    <w:p>
      <w:pPr>
        <w:numPr>
          <w:ilvl w:val="0"/>
          <w:numId w:val="33"/>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God our Father; our Abba,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6:1-4 :  Father rewards or not reward.  Who He rewards &amp; who He does not.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6: 6,8,18 : Sees what is done in secret &amp; knows what we need.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6: 14 : Father will or will not forgive (what’s His condition?)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6:24 : We cannot serve God and Money together.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7: 11 : He gives good gifts to His children.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7:25 : Father’s pleasure is to hide knowledge from the wise and revealed them to little            children.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11:27 : Father has committed all things to Him.  No one knows the Father except through the Son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18:10 : Children are ble to see the face of His Father in heaven.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23:9 : Do not call anyone Father on earth.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 23:34 : Father has the authority to forgive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even the greatest sinner.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3:35 : Father loves the son and has placed everything under His hand; whoever rejects the son will receive the Father’s wrath.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4:21-24 : How to worship the Father.  The Father seeks such worshippers to worship Him.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5:17 : Father is always at work; together with Jesus.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5:19-27 : Father’s intimate relationship with the Son, love Him, shows Him all He does, entrusted all judgment to Him, wants all to honor His Son, etc.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6:44-46 : No one comes to the Son on his own.  It’s the Father Who draws him.  No one has seen the Father, except the Son.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8:28 : The Son speaks only what the Father has taught Him.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10:17 : The reason my Father loves me is that I lay down my life.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10:30 :I and the Father are One.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 6, 9 : No one comes to the Father but by Me.  He who has seen Me has seen the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 28 : The Father is greater than I</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15: 8-10 : As Father has loved me; so I love you.  It is to my Father’s glory that you bear much fruit,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15:23 : He who hates me hates my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20: 17 :  I’m returning to my Father and your Father. To my God and your God.</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&amp; Meditate over all the above Scriptures about the Father.  Ask Holy Spirit to give insights and teach you their meaning.  Ask how you can appropriate these verses or knowledge of the Father into your life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enhance your relationship with Papa God and Jesus Christ, His Son.  Ask for the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Heart to understand, love &amp; bless others.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numPr>
          <w:ilvl w:val="0"/>
          <w:numId w:val="35"/>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Holy Spirit.  His Person, Deity, Role &amp; Work</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37"/>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He is a Person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 Holy Spirit is more than a power or influence.  He thinks, feels &amp; wills like a person.He is as much a Person as God the Father or Christ the Son.Qualities of personality are ascribed to Him and numerous deeds are performed by Him (Ac13:2)</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39"/>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He is Divine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Deity is indicated by his associations, as in the well-known baptismal formula in Mt28:19; and in the oft repeated benediction of 2 Cor. 13:14.  The Holy Spirit's attributes indicate his deity.  He is omniscient (1 Cor 2:10), omnipresent (Ps 139:7), and omnipotent (Mt 12:28).  His actions also prove his deity, for he does many things which can only be done by a divine person.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41"/>
        </w:numPr>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His role &amp; ministry (our Comforter, Teacher &amp; Guide).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Mt 1: 18, 20 : What did the Holy Spirit do for Mary?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Lk 1:15-17 :  How did the Holy Spirit empowered John the Baptist in his life &amp; ministry?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16:7 : It is for your good that I am going away...but if I go away, I will send Him (H. Spirit) to you.</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14:15-21 : Jesus promises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16:5-15 : The Work of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 4:18-19 : The Holy Spirit in Jesus helps Him fulfill His Calling &amp; Destiny.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 1:2-6 : The Holy Spirit partnered God in Creation.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Jdg 11:29 : The Holy Spirit empowered Jephthah for battle.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Num 11:17 : The H. Spirit on Moses and on the Elders of Israel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Jdg 14:6 : The H. Spirit empowered Samson &amp; he killed &amp; tore up a lion.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Jdg 14:19 : The H. Spirit came upon Samson &amp; what did he do?</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Jdg 15:14-15 : The H. Spirit empowered Samson again; what did he do?</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Sam 10:6-7 : What did the Spirit of God do for Saul?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Sam 16:13 : After being anointed, the Spirit of God rest upon David in power.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Sam 23:2 : What did the Spirit of God do for king David?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Zec 4:6 : Why did Zerubbabel need the Spirit of God?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Scriptures about the Holy Spirit :  Gen 1:2-6; Jdg 11:29; Ac 5</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Rom 8:27;  Rom 14:17; Php 1:19; Pentecost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Mt 3:11; Ac 2:2,4; I Pe 1:12; Baptism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 2:14; 19:2,6; I Cor 12:13; Ac 5:32;  Fruit &amp; Gifts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Rom 8:23; Gal 5:22-23; Ex 31</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Ro 15:13;  I Co 1:7; 12:4,10;  2 Cor 3:6, 8-9;  I Th 5:19; 2 Ti 1:6;  Grieving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Ep h 4:30-31;  Indwelling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 Co 5:5; Ac 2:38; 8:16; I Co 3:16; 6:18; Eph 2:22; 5:18; Php 1:11; 2:1.</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Sins Against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Unbelievers are guilty of the sin of resisting the Holy Spirit (Ac 7:51).  Believers sometimes commit the sin of lying against the Holy Spirit.  Frequently this is done by professing to give up certain things for Christ's sake and then holding onto them (Ac 5:3).  Study Ac 5:1-11.  What was Ananias &amp; Sapphira's sin?  Why were they struck dead?  God's children often disobey his command, "Quench not the Spirit" (I Th 5:19).  Christians commit this sin when they refuse to do what he has commanded, and when they attempt to do God's work without depending on His Spirit's power.  Another sin of God's children is grieving His Spirit, "Grieve not the Holy Spirit of God whereby you are sealed unto the day of redemption" (Eph 4:30).  He is grieved by their unholy imaginations, impure thoughts, wrong attitudes, sinful words, and disobedient deeds.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Being Filled with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person who has received Christ as his Saviour and born of the Spirit is obligated to obey this command; "Be not drunk with wine, wherein is excess; but be filled with the Spirit." (Eph 5:18).  If a Christian is not filled with the Spirit, he is disobedient and his life is fruitless.  Being filled with the Spirit is not a special blessing reserved for a few favored ones.It is God's desire for all His children to experience this.  What does it mean to be "filled with the Spirit"?  It means that all the faculties and powers of one's personality (including thoughts, words and deeds) are brought under the control of the Holy Spirit.  It implies that the believer in Christ is possessed, mastered, guided and empowered by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verb "be filled" reveals it is in the present tense; indicting it is a blessing we can experience and enjoy now.  As we continued to be filled; we will constantly receive His love and power flowing from us.  We will continually be growing into Christ-likeness.  This verb is also in the passive voice; meaning it is not something which the Christian does; but is something which is done for him.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we obtain this fulness of the Spirit?  There must be:- 1. realization of the personal need to be filled.   2. conviction to know that God wants us to be filled.  3. a hunger and earnest desire to be filled.  4. a willingness to forsake all sins.  5. faith to believe God will grant our earnest request to be filled.  Then claim the promise given in Lk 11:13; "How much more will He give the Holy Spirit to them that ask him"  Remember this is not a once-for-all experience.  We should pray every morning (even every moment); "Lord fill me with Your Spirit now!"</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wil experience these results:-  happiness (Eph 5:19), gratitude (Eph 5:20), humility (Eph 5:21), power (Ac 1:8), fruitfulness (Gal 5:22) and rivers of living waters to touch others (Jn 7:37-39).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teachings about the Holy Spirit is taken from the Sunday School Board of the Southern Baptist Convention, USA).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sad to realize that while the Bible speaks so much about the Holy Spirit; many churches do not teach much about Him and some even avoid speaking about Him.  He is presently the One guiding,  motivating and empowering us for ministry in the place of our beloved Lord Jesus (since He had returned to the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Meditate and recall how the Holy Spirit had and has been working in your life and share.  Share : “How do you think we can hear Him more clearly and partner Him in ministry?”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numPr>
          <w:ilvl w:val="0"/>
          <w:numId w:val="44"/>
        </w:numPr>
        <w:spacing w:before="0" w:after="160" w:line="259"/>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Man :  Who He is and Who God Intends Him to be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Man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Originally. </w:t>
      </w: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 1:26, 28 : Made in God’s image.  Given dominion over God’s creation.  Having tremendous potential to be like Him &amp; live for His Glory.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Fallen &amp; Without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5:24; Rom 3:23; 6:23 :  Do not believe in Jesus Christ; Living in Sin; under God’s condemnation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Death (Judgment)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 5:19-21 :  Evil lifestyle that grieves the heart of God.  Not fit for His Kingdom.</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Restored Through Jesus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3</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10:10; 2 Cor 5:17 : Born-again by Holy Spirit. Given New &amp; Abundant Life.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 1:27 : Christ in Him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Hope of Glory.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Cor 3:18 : Man being transformed from glory to glory into the likeness of Jesus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 5:22-26 : Demonstrating Fruit of the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Eph 2: 6-10 : Seated with Christ in Heavenly places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enjoying incomparable riches of His Grace.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16:17-19; Lk 10:19 :  Given tremendous Authority; cannot be harmed by our enemy.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 1:8; 5:12-16 : Becomes powerful witnesses of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7:37-39; 14:12 : Living out rivers of living waters; even demonstrating Greater Works.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My Response:  Share your own experience of struggling and overcoming sins and weaknesses in your life.  (Be vulnerable and authentic).  Share how the Holy Spirit enabled you in the whole process.  Share breakthroughs you’ve experienced and how you are growing from glory to glory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into His likeness.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The Core of Jesus’ Teachings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Sermon on the Mount; Parables &amp; Important Topics</w:t>
      </w:r>
    </w:p>
    <w:p>
      <w:pPr>
        <w:spacing w:before="0" w:after="160" w:line="259"/>
        <w:ind w:right="0" w:left="360" w:firstLine="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Sermon on the Mount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5:1-12 : The Blessed Ones</w:t>
      </w:r>
      <w:r>
        <w:rPr>
          <w:rFonts w:ascii="Calibri" w:hAnsi="Calibri" w:cs="Calibri" w:eastAsia="Calibri"/>
          <w:color w:val="auto"/>
          <w:spacing w:val="0"/>
          <w:position w:val="0"/>
          <w:sz w:val="22"/>
          <w:shd w:fill="auto" w:val="clear"/>
        </w:rPr>
        <w:t xml:space="preserve">.  Who are they?  Go through one by one; describe them in your own words (eg: Who are the poor in spirit? - describe or define in your own words).  Share how you have seen God’s blessing on one of these or you yourself have experienced when you became like one of these Blessed Ones.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5:13-16 :  The Salt &amp; Light of this world</w:t>
      </w:r>
      <w:r>
        <w:rPr>
          <w:rFonts w:ascii="Calibri" w:hAnsi="Calibri" w:cs="Calibri" w:eastAsia="Calibri"/>
          <w:color w:val="auto"/>
          <w:spacing w:val="0"/>
          <w:position w:val="0"/>
          <w:sz w:val="22"/>
          <w:shd w:fill="auto" w:val="clear"/>
        </w:rPr>
        <w:t xml:space="preserve">.  Who are the salt &amp; light?  Can salt lose its flavour? How can we let our light shine before men?  Explain: Jesus does not ask us to try to be salt &amp; light or try to shine for God.  This is His command to 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5:17-20 : Jesus </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the Fulfilment of the Law</w:t>
      </w:r>
      <w:r>
        <w:rPr>
          <w:rFonts w:ascii="Calibri" w:hAnsi="Calibri" w:cs="Calibri" w:eastAsia="Calibri"/>
          <w:color w:val="auto"/>
          <w:spacing w:val="0"/>
          <w:position w:val="0"/>
          <w:sz w:val="22"/>
          <w:shd w:fill="auto" w:val="clear"/>
        </w:rPr>
        <w:t xml:space="preserve">.  What does it mean when He said He is the fulfilment of the Law?  Who are the great ones or the least ones in the Kingdom of God?  The Pharisees were the ones who taught the people the Law.  Why; instead of calling them great, He said that our righteousness must exceed theirs?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5:21-26 : Those Who Commit Murder</w:t>
      </w:r>
      <w:r>
        <w:rPr>
          <w:rFonts w:ascii="Calibri" w:hAnsi="Calibri" w:cs="Calibri" w:eastAsia="Calibri"/>
          <w:color w:val="auto"/>
          <w:spacing w:val="0"/>
          <w:position w:val="0"/>
          <w:sz w:val="22"/>
          <w:shd w:fill="auto" w:val="clear"/>
        </w:rPr>
        <w:t xml:space="preserve">.  Why in v.22; anyone who scolds brother; “You Fool”, is in danger of hell fire?  Meditate on v. 23,24; “if you remember your brother has something against you.”  Why must we be reconciled with our brother first before we bring our gifts to the altar?  Why did Jesus use the case in a secular court as an illustration for this teaching?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5:27-30: Falling into Adultery</w:t>
      </w:r>
      <w:r>
        <w:rPr>
          <w:rFonts w:ascii="Calibri" w:hAnsi="Calibri" w:cs="Calibri" w:eastAsia="Calibri"/>
          <w:color w:val="auto"/>
          <w:spacing w:val="0"/>
          <w:position w:val="0"/>
          <w:sz w:val="22"/>
          <w:shd w:fill="auto" w:val="clear"/>
        </w:rPr>
        <w:t xml:space="preserve">.  Jesus’ moral standard in this aspect is so different from the world’s standard.  Why?  Why did He speaks so severely against falling into sin; v.29,30?  People have different ideas about the meaning of repentance.  Nowadays, not many churches preach about it.  Do you think this gives an idea of what repentance mean?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5:31-32 : Divorce; Acceptable or Not</w:t>
      </w:r>
      <w:r>
        <w:rPr>
          <w:rFonts w:ascii="Calibri" w:hAnsi="Calibri" w:cs="Calibri" w:eastAsia="Calibri"/>
          <w:color w:val="auto"/>
          <w:spacing w:val="0"/>
          <w:position w:val="0"/>
          <w:sz w:val="22"/>
          <w:shd w:fill="auto" w:val="clear"/>
        </w:rPr>
        <w:t xml:space="preserve">?  What is Christ’s standard in this regard?  Also read Mt 19</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Discuss this issue and also the question of Celibacy; including the teaching of the Roman Catholic church on this.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5:33-37:  Taking Oaths</w:t>
      </w:r>
      <w:r>
        <w:rPr>
          <w:rFonts w:ascii="Calibri" w:hAnsi="Calibri" w:cs="Calibri" w:eastAsia="Calibri"/>
          <w:color w:val="auto"/>
          <w:spacing w:val="0"/>
          <w:position w:val="0"/>
          <w:sz w:val="22"/>
          <w:shd w:fill="auto" w:val="clear"/>
        </w:rPr>
        <w:t xml:space="preserve">.  Here, Jesus said; “Do not swear at all. V.34”  How about the requirement in a court of law to swear on the Bible?  What does Jesus mean; “Let your Yes be Yes &amp; your No be No; anything beyond this comes from the evil one”?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5:38-42 : An Eye for an Eye</w:t>
      </w:r>
      <w:r>
        <w:rPr>
          <w:rFonts w:ascii="Calibri" w:hAnsi="Calibri" w:cs="Calibri" w:eastAsia="Calibri"/>
          <w:color w:val="auto"/>
          <w:spacing w:val="0"/>
          <w:position w:val="0"/>
          <w:sz w:val="22"/>
          <w:shd w:fill="auto" w:val="clear"/>
        </w:rPr>
        <w:t xml:space="preserve">.  What does Jesus mean in v 39; “If someone strikes you on the right cheek; turn to him the other also” Do you think He means literary?  Discuss v. 42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Give to those who ask from you and do not refuse those who want to borrow from you.</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5:43-48 : Love Your Enemies</w:t>
      </w:r>
      <w:r>
        <w:rPr>
          <w:rFonts w:ascii="Calibri" w:hAnsi="Calibri" w:cs="Calibri" w:eastAsia="Calibri"/>
          <w:color w:val="auto"/>
          <w:spacing w:val="0"/>
          <w:position w:val="0"/>
          <w:sz w:val="22"/>
          <w:shd w:fill="auto" w:val="clear"/>
        </w:rPr>
        <w:t xml:space="preserve">.  Discuss: How can we love our enemies; especially those who have done us much harm and wickedness.  Discuss also v 48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 be perfect.  Give examples of yourself and those who had done so to their enemies.  What are the results??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6:1-4 :  Giving to the Needy</w:t>
      </w:r>
      <w:r>
        <w:rPr>
          <w:rFonts w:ascii="Calibri" w:hAnsi="Calibri" w:cs="Calibri" w:eastAsia="Calibri"/>
          <w:color w:val="auto"/>
          <w:spacing w:val="0"/>
          <w:position w:val="0"/>
          <w:sz w:val="22"/>
          <w:shd w:fill="auto" w:val="clear"/>
        </w:rPr>
        <w:t xml:space="preserve">.  Why, when we give to the needy, we should do so quietly, not to be seen by men?  Great reminder:  our Heavenly Father sees what is done in secret!!  Share the experience of Korean Pastor Kim Yong Gju.</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 5-15.  How to Pray</w:t>
      </w:r>
      <w:r>
        <w:rPr>
          <w:rFonts w:ascii="Calibri" w:hAnsi="Calibri" w:cs="Calibri" w:eastAsia="Calibri"/>
          <w:color w:val="auto"/>
          <w:spacing w:val="0"/>
          <w:position w:val="0"/>
          <w:sz w:val="22"/>
          <w:shd w:fill="auto" w:val="clear"/>
        </w:rPr>
        <w:t xml:space="preserve">.  v. 6-7;  2 keys or conditions fro prayers to be answered; what are they?  v.8  Tells us that our Father knows what we need even before we as Him;  then why should we ask or pray?  Memorise the Lord’s prayer; meditate and share what you can learn from it.  v.14 is a very warning.  What is that?  How can we forgive those who had done us much harm??  Give examples.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 16-18.  How to Fast</w:t>
      </w:r>
      <w:r>
        <w:rPr>
          <w:rFonts w:ascii="Calibri" w:hAnsi="Calibri" w:cs="Calibri" w:eastAsia="Calibri"/>
          <w:color w:val="auto"/>
          <w:spacing w:val="0"/>
          <w:position w:val="0"/>
          <w:sz w:val="22"/>
          <w:shd w:fill="auto" w:val="clear"/>
        </w:rPr>
        <w:t xml:space="preserve">.  v. 17; Jesus said; “When you fast, put oil on your head and wash your face.”  What does He mean?  Share your experience of fasting.  Why do we fast? (Mk 9:14-29).  Jesus fast, Moses fast, and who else in the Bible fast?  Why did they fast?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6:19-24.  Laying Treasures in Heaven</w:t>
      </w:r>
      <w:r>
        <w:rPr>
          <w:rFonts w:ascii="Calibri" w:hAnsi="Calibri" w:cs="Calibri" w:eastAsia="Calibri"/>
          <w:color w:val="auto"/>
          <w:spacing w:val="0"/>
          <w:position w:val="0"/>
          <w:sz w:val="22"/>
          <w:shd w:fill="auto" w:val="clear"/>
        </w:rPr>
        <w:t xml:space="preserve">.  How does one lay Treasures in Heaven?  Why did Jesus talked about good &amp; bad eyes and serving God &amp; Money; when He taught them about treasures in Heaven?  Share; “How much treasures do you think you have laid in Heaven?”  (Put aside false modesty when you share).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6:25-34.  Do Not Worry</w:t>
      </w:r>
      <w:r>
        <w:rPr>
          <w:rFonts w:ascii="Calibri" w:hAnsi="Calibri" w:cs="Calibri" w:eastAsia="Calibri"/>
          <w:color w:val="auto"/>
          <w:spacing w:val="0"/>
          <w:position w:val="0"/>
          <w:sz w:val="22"/>
          <w:shd w:fill="auto" w:val="clear"/>
        </w:rPr>
        <w:t xml:space="preserve">.  Why did Jesus point out the birds of the air, the wild lilies &amp; Solomon when he taught them not to worry?  v. 30 , He called them; “O you of little faith” Why?  How can we ov ercome worries? (v. 33).  He said; “each day has enough trouble of its own.”  What can we learn from these words?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7:1-6.  Judging Others</w:t>
      </w:r>
      <w:r>
        <w:rPr>
          <w:rFonts w:ascii="Calibri" w:hAnsi="Calibri" w:cs="Calibri" w:eastAsia="Calibri"/>
          <w:color w:val="auto"/>
          <w:spacing w:val="0"/>
          <w:position w:val="0"/>
          <w:sz w:val="22"/>
          <w:shd w:fill="auto" w:val="clear"/>
        </w:rPr>
        <w:t xml:space="preserve">.  What was the reason Jesus give, when He told them not to judge others?  What illustration did Jesus used to point out how bad &amp; ridiculous is the action of judging others?  What do you think is the significance of v.6  “Do not give dogs what is sacred” in this regard of judging?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 7-12.  Ask, Seek &amp; Knock</w:t>
      </w:r>
      <w:r>
        <w:rPr>
          <w:rFonts w:ascii="Calibri" w:hAnsi="Calibri" w:cs="Calibri" w:eastAsia="Calibri"/>
          <w:color w:val="auto"/>
          <w:spacing w:val="0"/>
          <w:position w:val="0"/>
          <w:sz w:val="22"/>
          <w:shd w:fill="auto" w:val="clear"/>
        </w:rPr>
        <w:t xml:space="preserve">.  What was Jesus encouraging them to do?  What illustration did He used to encourage them?  Why did He used such illustration?  What is the significance of v. 12 in this regard?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7:13-14. Two Different Routes</w:t>
      </w:r>
      <w:r>
        <w:rPr>
          <w:rFonts w:ascii="Calibri" w:hAnsi="Calibri" w:cs="Calibri" w:eastAsia="Calibri"/>
          <w:color w:val="auto"/>
          <w:spacing w:val="0"/>
          <w:position w:val="0"/>
          <w:sz w:val="22"/>
          <w:shd w:fill="auto" w:val="clear"/>
        </w:rPr>
        <w:t xml:space="preserve">.  Which is the road that leads to life and which leads to destruction?  Can you show in our present-day context, what is the broad way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way of destruction?  How would you prevent or stop people from going this way?  How would you guard yourself from going this way?  Do you think these verses can help you in the process of decision making?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 13-23.  A Tree &amp; its Fruits</w:t>
      </w:r>
      <w:r>
        <w:rPr>
          <w:rFonts w:ascii="Calibri" w:hAnsi="Calibri" w:cs="Calibri" w:eastAsia="Calibri"/>
          <w:color w:val="auto"/>
          <w:spacing w:val="0"/>
          <w:position w:val="0"/>
          <w:sz w:val="22"/>
          <w:shd w:fill="auto" w:val="clear"/>
        </w:rPr>
        <w:t xml:space="preserve">.  How do you identify false prophets?  What are the fruits a person produces; how can we know whether they are good or bad?  What is the significance of v.21, 22 in this regard?  Are the “fruits” of miracles, prophecies and power over demons enough to ensure entry into Heaven?  If not then how or what are the right “fruits” that will ensure our entry into heaven?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7:24-27.  The Wise &amp; Foolish Builders</w:t>
      </w:r>
      <w:r>
        <w:rPr>
          <w:rFonts w:ascii="Calibri" w:hAnsi="Calibri" w:cs="Calibri" w:eastAsia="Calibri"/>
          <w:color w:val="auto"/>
          <w:spacing w:val="0"/>
          <w:position w:val="0"/>
          <w:sz w:val="22"/>
          <w:shd w:fill="auto" w:val="clear"/>
        </w:rPr>
        <w:t xml:space="preserve">.  For those who know the words of God very well; can they be called wise builders?  Can a person know God’s words and teaching very well and still be a foolish builder? Would you dare to call yourself a wise builder?  If so, what are your bases?  Among Christ’s teachings; what have you obeyed r not obeyed?  Share.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7:28-29.  He Taught with Authority</w:t>
      </w:r>
      <w:r>
        <w:rPr>
          <w:rFonts w:ascii="Calibri" w:hAnsi="Calibri" w:cs="Calibri" w:eastAsia="Calibri"/>
          <w:color w:val="auto"/>
          <w:spacing w:val="0"/>
          <w:position w:val="0"/>
          <w:sz w:val="22"/>
          <w:shd w:fill="auto" w:val="clear"/>
        </w:rPr>
        <w:t xml:space="preserve">.  Have we been able to teach others with such authority (that the crowds can see and feel it)?  How can we teach with such authority?  Share!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Parables of Jesus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9:16-17 :  The Old &amp; the New</w:t>
      </w:r>
      <w:r>
        <w:rPr>
          <w:rFonts w:ascii="Calibri" w:hAnsi="Calibri" w:cs="Calibri" w:eastAsia="Calibri"/>
          <w:color w:val="auto"/>
          <w:spacing w:val="0"/>
          <w:position w:val="0"/>
          <w:sz w:val="22"/>
          <w:shd w:fill="auto" w:val="clear"/>
        </w:rPr>
        <w:t xml:space="preserve">.  What do you think was Jesus actually pointing out?  Do you think He was saying the Laws of O.T. are outdated and should not be mixed with His new teachings?  Compare Mk 9:7-13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Pharisees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way of teaching and practice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13</w:t>
      </w:r>
      <w:r>
        <w:rPr>
          <w:rFonts w:ascii="Segoe UI Emoji" w:hAnsi="Segoe UI Emoji" w:cs="Segoe UI Emoji" w:eastAsia="Segoe UI Emoj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-8; 18-23 : The Sower &amp; the Soils</w:t>
      </w:r>
      <w:r>
        <w:rPr>
          <w:rFonts w:ascii="Calibri" w:hAnsi="Calibri" w:cs="Calibri" w:eastAsia="Calibri"/>
          <w:color w:val="auto"/>
          <w:spacing w:val="0"/>
          <w:position w:val="0"/>
          <w:sz w:val="22"/>
          <w:shd w:fill="auto" w:val="clear"/>
        </w:rPr>
        <w:t xml:space="preserve">.  Who or what do you think the seed, the soils &amp; the sower represent?  Share of people you know who are like the different types of soil mentioned here.  Do you see the works of the devil presented here?  What can or should you do to stop or hinder his work?  Do you consider yourself the good soil?  Why?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13:31-32 :  The Mustard Seed</w:t>
      </w:r>
      <w:r>
        <w:rPr>
          <w:rFonts w:ascii="Calibri" w:hAnsi="Calibri" w:cs="Calibri" w:eastAsia="Calibri"/>
          <w:color w:val="auto"/>
          <w:spacing w:val="0"/>
          <w:position w:val="0"/>
          <w:sz w:val="22"/>
          <w:shd w:fill="auto" w:val="clear"/>
        </w:rPr>
        <w:t xml:space="preserve">.  What do you think is the significance or core meaning of this parable.  Some said the birds of the air represents unclean people or spirits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will come into the church when it had grown very big.  Do you agree?  How would you apply this parable into your own life?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13:44-45 : The Pearl &amp; Hidden Treasure</w:t>
      </w:r>
      <w:r>
        <w:rPr>
          <w:rFonts w:ascii="Calibri" w:hAnsi="Calibri" w:cs="Calibri" w:eastAsia="Calibri"/>
          <w:color w:val="auto"/>
          <w:spacing w:val="0"/>
          <w:position w:val="0"/>
          <w:sz w:val="22"/>
          <w:shd w:fill="auto" w:val="clear"/>
        </w:rPr>
        <w:t xml:space="preserve">.  The words repeated here; “he sold everything and bought it” What do you think is the significance of these words?  Have you seen the value of God’s kingdom that you are willing to give up everything you have in exchange for 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18:23-34 : The Unmerciful Servant</w:t>
      </w:r>
      <w:r>
        <w:rPr>
          <w:rFonts w:ascii="Calibri" w:hAnsi="Calibri" w:cs="Calibri" w:eastAsia="Calibri"/>
          <w:color w:val="auto"/>
          <w:spacing w:val="0"/>
          <w:position w:val="0"/>
          <w:sz w:val="22"/>
          <w:shd w:fill="auto" w:val="clear"/>
        </w:rPr>
        <w:t xml:space="preserve">.  What does it mean to be unmerciful?  Is it only referring to money &amp; debt only?  In what ways can we be merciful or unmerciful?  Remember: our Master knows how we treat His other servants.  Cf  Mt 10:41,42 &amp; I Tim 5:17-18. And share your thoughts.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20:1-16 :  Workers in the Vineyard</w:t>
      </w:r>
      <w:r>
        <w:rPr>
          <w:rFonts w:ascii="Calibri" w:hAnsi="Calibri" w:cs="Calibri" w:eastAsia="Calibri"/>
          <w:color w:val="auto"/>
          <w:spacing w:val="0"/>
          <w:position w:val="0"/>
          <w:sz w:val="22"/>
          <w:shd w:fill="auto" w:val="clear"/>
        </w:rPr>
        <w:t xml:space="preserve">. Do you think the landowner is fair and just in the way he pays his workers? Cf Ro 9:10-15.  From this parable what can we point out about the difference between our worldly system and God’s.  What do you think our Lord Jesus meant when He said; “the last will be first and the first will be last.”  Do you think it refers to the time aspect only?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21:28-32 : The Two Sons</w:t>
      </w:r>
      <w:r>
        <w:rPr>
          <w:rFonts w:ascii="Calibri" w:hAnsi="Calibri" w:cs="Calibri" w:eastAsia="Calibri"/>
          <w:color w:val="auto"/>
          <w:spacing w:val="0"/>
          <w:position w:val="0"/>
          <w:sz w:val="22"/>
          <w:shd w:fill="auto" w:val="clear"/>
        </w:rPr>
        <w:t xml:space="preserve">.  What do you think is the core meaning of this parable.  Do you think Jesus was rebuking the Jews and the Pharisees?  What is the difference between the two sons?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22: 33-44 : The Wedding Banquet</w:t>
      </w:r>
      <w:r>
        <w:rPr>
          <w:rFonts w:ascii="Calibri" w:hAnsi="Calibri" w:cs="Calibri" w:eastAsia="Calibri"/>
          <w:color w:val="auto"/>
          <w:spacing w:val="0"/>
          <w:position w:val="0"/>
          <w:sz w:val="22"/>
          <w:shd w:fill="auto" w:val="clear"/>
        </w:rPr>
        <w:t xml:space="preserve">.  Was Jesus using this parable to rebuke the Jews only? Who are those invited for the Banquet?  Among those who come, one of them was not wearing proper clothes, and was later tied up and thrown into outer darkness.  Do you think that is too harsh? What do you think the proper clothing mean and what is the outer darkness?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24:32-35 : The Fig Tree</w:t>
      </w:r>
      <w:r>
        <w:rPr>
          <w:rFonts w:ascii="Calibri" w:hAnsi="Calibri" w:cs="Calibri" w:eastAsia="Calibri"/>
          <w:color w:val="auto"/>
          <w:spacing w:val="0"/>
          <w:position w:val="0"/>
          <w:sz w:val="22"/>
          <w:shd w:fill="auto" w:val="clear"/>
        </w:rPr>
        <w:t xml:space="preserve">.  What did Jesus wanted them to learn from the fig tree?  Do you think the fig tree represent anything?  v. 33; “Even so, when you see these things, you know it is near, right at the door” What are these things?  What is near, right at the door?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24: 45-51 :  The Faithful &amp; Wise Servants</w:t>
      </w:r>
      <w:r>
        <w:rPr>
          <w:rFonts w:ascii="Calibri" w:hAnsi="Calibri" w:cs="Calibri" w:eastAsia="Calibri"/>
          <w:color w:val="auto"/>
          <w:spacing w:val="0"/>
          <w:position w:val="0"/>
          <w:sz w:val="22"/>
          <w:shd w:fill="auto" w:val="clear"/>
        </w:rPr>
        <w:t xml:space="preserve">.  Who is that wicked servant?  Who is that wise and faithful servant?  How does he prepare for His Master’s return?  How should we prepare ourselves for our Lord Jesus’ return?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Mt25: 1-13 :  The 10 Virgins</w:t>
      </w:r>
      <w:r>
        <w:rPr>
          <w:rFonts w:ascii="Calibri" w:hAnsi="Calibri" w:cs="Calibri" w:eastAsia="Calibri"/>
          <w:color w:val="auto"/>
          <w:spacing w:val="0"/>
          <w:position w:val="0"/>
          <w:sz w:val="22"/>
          <w:shd w:fill="auto" w:val="clear"/>
        </w:rPr>
        <w:t xml:space="preserve">.  Who are the wise virgins and who are the foolish ones?  Why did Jesus describe the bridegroom as long in coming and coming at midnight?  Cf Mt 24:36-39.  In the light of this parable, hoe should we prepare for Jesus’ return?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25: 14-30 :  The Talents</w:t>
      </w:r>
      <w:r>
        <w:rPr>
          <w:rFonts w:ascii="Calibri" w:hAnsi="Calibri" w:cs="Calibri" w:eastAsia="Calibri"/>
          <w:color w:val="auto"/>
          <w:spacing w:val="0"/>
          <w:position w:val="0"/>
          <w:sz w:val="22"/>
          <w:shd w:fill="auto" w:val="clear"/>
        </w:rPr>
        <w:t xml:space="preserve">.  Take note that each servant is given different amounts.  What does it mean?  When did the Master return?  What were the rewards for the servants who used their talents?  Why was the one who buried his talent reprimanded, and thrown into horrible darkness?  Do you think the judgment is too harsh?  Explain verse 39; do you think it is fair?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25: 31-46 :  The Sheep &amp; the Goats</w:t>
      </w:r>
      <w:r>
        <w:rPr>
          <w:rFonts w:ascii="Calibri" w:hAnsi="Calibri" w:cs="Calibri" w:eastAsia="Calibri"/>
          <w:color w:val="auto"/>
          <w:spacing w:val="0"/>
          <w:position w:val="0"/>
          <w:sz w:val="22"/>
          <w:shd w:fill="auto" w:val="clear"/>
        </w:rPr>
        <w:t xml:space="preserve">.  This judgment is to be held when the Son of Man returns with His angels.  Note that all the Nations are gathered for this Judgment.  Who are the Sheep and who are the Goats?  They seem to be judged according to their works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how they treat His brothers.  Who are His brothers?  Why is it that the Sheep did not seem to know the good they had done for their Lord and the goats seemed so certain of their good deeds?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Lk 10:25-37 : The Good Samaritan</w:t>
      </w:r>
      <w:r>
        <w:rPr>
          <w:rFonts w:ascii="Calibri" w:hAnsi="Calibri" w:cs="Calibri" w:eastAsia="Calibri"/>
          <w:color w:val="auto"/>
          <w:spacing w:val="0"/>
          <w:position w:val="0"/>
          <w:sz w:val="22"/>
          <w:shd w:fill="auto" w:val="clear"/>
        </w:rPr>
        <w:t xml:space="preserve">.  Who is the Good Samaritan and who is our neighbour?  Why did Jesus used the Priest and Levite to represent those who were unwilling to help?  What did the Samaritan did for the victim?  What do you learn from this parable?  How should we as God’s children put this into practice?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12:16-21 :  The Rich Fool</w:t>
      </w:r>
      <w:r>
        <w:rPr>
          <w:rFonts w:ascii="Calibri" w:hAnsi="Calibri" w:cs="Calibri" w:eastAsia="Calibri"/>
          <w:color w:val="auto"/>
          <w:spacing w:val="0"/>
          <w:position w:val="0"/>
          <w:sz w:val="22"/>
          <w:shd w:fill="auto" w:val="clear"/>
        </w:rPr>
        <w:t xml:space="preserve">.  Why does God call a fool?  Do you know of people like this who is just concerned about enjoy life &amp; making more money? Do we sometimes hold this attitude?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14:7-11 : The Lowest Seat</w:t>
      </w:r>
      <w:r>
        <w:rPr>
          <w:rFonts w:ascii="Calibri" w:hAnsi="Calibri" w:cs="Calibri" w:eastAsia="Calibri"/>
          <w:color w:val="auto"/>
          <w:spacing w:val="0"/>
          <w:position w:val="0"/>
          <w:sz w:val="22"/>
          <w:shd w:fill="auto" w:val="clear"/>
        </w:rPr>
        <w:t xml:space="preserve">.  Why did Jesus advised them not to take the seat of honor (during Wedding Feast).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15:8-31 :  The Lost Coin &amp; Lost Son</w:t>
      </w:r>
      <w:r>
        <w:rPr>
          <w:rFonts w:ascii="Calibri" w:hAnsi="Calibri" w:cs="Calibri" w:eastAsia="Calibri"/>
          <w:color w:val="auto"/>
          <w:spacing w:val="0"/>
          <w:position w:val="0"/>
          <w:sz w:val="22"/>
          <w:shd w:fill="auto" w:val="clear"/>
        </w:rPr>
        <w:t xml:space="preserve">.  Lk 15:7,10 Tells us there is great rejoicing in heaven over one sinner who repents.  Pray that we too can experience some measure of this joy.  For the Lost son; what did the father do for him when he returned?  Does he deserve all the good treatment? When the father saw him a long way off, he ran to him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does this show about the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love?  Why was his brother angry?  Do we have such feelings towards terrible sinners who turn to Christ?  How can we apply the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love in our context and our life?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16:1-8 : The Shrewd Manager</w:t>
      </w:r>
      <w:r>
        <w:rPr>
          <w:rFonts w:ascii="Calibri" w:hAnsi="Calibri" w:cs="Calibri" w:eastAsia="Calibri"/>
          <w:color w:val="auto"/>
          <w:spacing w:val="0"/>
          <w:position w:val="0"/>
          <w:sz w:val="22"/>
          <w:shd w:fill="auto" w:val="clear"/>
        </w:rPr>
        <w:t xml:space="preserve">.  He seems to be not honest and took advantage of the trust his boss placed on him; yet Jesus seemed to commend him for it.  Why?  Explain v. 9; “use worldly wealth to gain friends for yourself...”  Share practically, how would you do this??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16:19-31 : The Rich Man &amp; Lazarus.</w:t>
      </w:r>
      <w:r>
        <w:rPr>
          <w:rFonts w:ascii="Calibri" w:hAnsi="Calibri" w:cs="Calibri" w:eastAsia="Calibri"/>
          <w:color w:val="auto"/>
          <w:spacing w:val="0"/>
          <w:position w:val="0"/>
          <w:sz w:val="22"/>
          <w:shd w:fill="auto" w:val="clear"/>
        </w:rPr>
        <w:t xml:space="preserve">  Why did the rich man end up in hell while Lazarus in heaven?  Does this mean all rich man will end up in hell and all the poor in heaven?  Many people believe that when a man dies; everything will be over; but this parable tells us differently.  Describe how terrible the suffering in hell is.  (See Mk 9:42-48).  The rich man can still see heaven and Lazarus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how would he feel?  He can still communicate with Abraham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means he is very much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Thus, he can feel the pain and intensity of the heat and flame.  Pray that our loved ones will not end up there.  Share: the names of our loved ones who have not known Jesus.  Pray for power and courage to reach them for Jesus so they wouldn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end up in hell.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Lk 18:2-8 : The Persistent Widow</w:t>
      </w:r>
      <w:r>
        <w:rPr>
          <w:rFonts w:ascii="Calibri" w:hAnsi="Calibri" w:cs="Calibri" w:eastAsia="Calibri"/>
          <w:color w:val="auto"/>
          <w:spacing w:val="0"/>
          <w:position w:val="0"/>
          <w:sz w:val="22"/>
          <w:shd w:fill="auto" w:val="clear"/>
        </w:rPr>
        <w:t xml:space="preserve">.  For this parable, why did Jesus used, as an example, a judge who  “neither feared God or cared about men”?  Why did the judge finally give in to her request?  v. 6  How much more and quickly our beloved Papa God will act in answer to our requests (especially for Justice).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18:10-14 : The Pharisee &amp; the Tax Collector</w:t>
      </w:r>
      <w:r>
        <w:rPr>
          <w:rFonts w:ascii="Calibri" w:hAnsi="Calibri" w:cs="Calibri" w:eastAsia="Calibri"/>
          <w:color w:val="auto"/>
          <w:spacing w:val="0"/>
          <w:position w:val="0"/>
          <w:sz w:val="22"/>
          <w:shd w:fill="auto" w:val="clear"/>
        </w:rPr>
        <w:t xml:space="preserve">.  For this parable, why did Jesus used the Pharisee verses the Tax Collector as his example?  What is the main point or teaching of this Parable?  How can you apply to your life, especially your prayer life?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25:1-13 :  The Wise &amp; Foolish Virgins</w:t>
      </w:r>
      <w:r>
        <w:rPr>
          <w:rFonts w:ascii="Calibri" w:hAnsi="Calibri" w:cs="Calibri" w:eastAsia="Calibri"/>
          <w:color w:val="auto"/>
          <w:spacing w:val="0"/>
          <w:position w:val="0"/>
          <w:sz w:val="22"/>
          <w:shd w:fill="auto" w:val="clear"/>
        </w:rPr>
        <w:t xml:space="preserve">.  Who are the wise and who are the foolish virgins?  Do you think that the foolish ones represent some Christians who are attending church today?  Do you think the number 5 &amp; 5 denotes something?  What do you think Jesus wanted to point out by this parable (v.13)?  Why were the foolish virgins not allowed into the banquet (v.12)?  How can we be like the wise virgins?  How can we be ready for our beloved bridegroom when He comes?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Important Topics that Jesus Taught.</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Cost of Following Him</w:t>
      </w:r>
      <w:r>
        <w:rPr>
          <w:rFonts w:ascii="Calibri" w:hAnsi="Calibri" w:cs="Calibri" w:eastAsia="Calibri"/>
          <w:color w:val="auto"/>
          <w:spacing w:val="0"/>
          <w:position w:val="0"/>
          <w:sz w:val="22"/>
          <w:shd w:fill="auto" w:val="clear"/>
        </w:rPr>
        <w:t xml:space="preser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4:20 : At once they left their nets and follow Him.  What does this mean to you?</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8:20 : The Son of man has no place to lay His head.  Explain in your own words. Are you willing to give up your comfortable bed or sleeping place to go where He wants you to?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16:24-25; Lk 9:23 : What does it mean to take up your cross daily &amp; follow Him; or to lose your life for His sake?  Explain.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Mt 28:19-20; Mk 1:16-17 : What are His disciples sent out to do?  Are you doing so? Share how you are trying to witness or share the Gospel.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Mk 10:21 : “Go sell all you have... give to the poor and follow me.”  Explain this in your context.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 9:57-62 :  Why did Jesus not allow this man to bury his father; and the other to say good-bye to family; when they want to follow Him?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 14:25-34 :  Why did Jesus said we must hate our father &amp; mother in order to follow Him?  Why did he brought out the illustration of building a tower or going to war?  Have you really counted the cost in following Jesus?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1:40-42 : What did Andrew do after he met Jesus?  What did he tell Simon?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15:1-17 : We as His disciples must abide in Him &amp; in His words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What does that mean?  What happens when we do not abide in Him or when we abide in Him?  How do we show that we love Him?  He talks about and later demonstrate this love that lays down his life for his friends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are we prepared to do so if required?  What have we been chosen to do; which is the Father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glory?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Jn 21:15-19 :  What does Jesus mean when He told Peter to feed His lambs &amp; care for His sheep.  How should we do so in our context?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Forgiveness.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18:35</w:t>
      </w:r>
      <w:r>
        <w:rPr>
          <w:rFonts w:ascii="Calibri" w:hAnsi="Calibri" w:cs="Calibri" w:eastAsia="Calibri"/>
          <w:color w:val="auto"/>
          <w:spacing w:val="0"/>
          <w:position w:val="0"/>
          <w:sz w:val="22"/>
          <w:shd w:fill="auto" w:val="clear"/>
        </w:rPr>
        <w:t xml:space="preserve"> : If we don’t forgive our brother; how will God treat us?  Why did Jesus said; ‘forgive from your heart”?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2:5-12</w:t>
      </w:r>
      <w:r>
        <w:rPr>
          <w:rFonts w:ascii="Calibri" w:hAnsi="Calibri" w:cs="Calibri" w:eastAsia="Calibri"/>
          <w:color w:val="auto"/>
          <w:spacing w:val="0"/>
          <w:position w:val="0"/>
          <w:sz w:val="22"/>
          <w:shd w:fill="auto" w:val="clear"/>
        </w:rPr>
        <w:t xml:space="preserve"> :  v. 9  Why did Jesus ask them the question; “which is easier to say...your sins are forgiven...or take up your mat and walk”?</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3</w:t>
      </w:r>
      <w:r>
        <w:rPr>
          <w:rFonts w:ascii="Segoe UI Emoji" w:hAnsi="Segoe UI Emoji" w:cs="Segoe UI Emoji" w:eastAsia="Segoe UI Emoj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John preached about baptism of repentance for the forgiveness of sins.  Explain.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11:4</w:t>
      </w:r>
      <w:r>
        <w:rPr>
          <w:rFonts w:ascii="Calibri" w:hAnsi="Calibri" w:cs="Calibri" w:eastAsia="Calibri"/>
          <w:color w:val="auto"/>
          <w:spacing w:val="0"/>
          <w:position w:val="0"/>
          <w:sz w:val="22"/>
          <w:shd w:fill="auto" w:val="clear"/>
        </w:rPr>
        <w:t xml:space="preserve"> : In the Lord’s prayer; our request for forgiveness is not just “forgive us our sins”  Why?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17:4</w:t>
      </w:r>
      <w:r>
        <w:rPr>
          <w:rFonts w:ascii="Calibri" w:hAnsi="Calibri" w:cs="Calibri" w:eastAsia="Calibri"/>
          <w:color w:val="auto"/>
          <w:spacing w:val="0"/>
          <w:position w:val="0"/>
          <w:sz w:val="22"/>
          <w:shd w:fill="auto" w:val="clear"/>
        </w:rPr>
        <w:t xml:space="preserve"> : How many times should we forgive our brother if he is willing to repent?  What does this tell you about the way our Heavenly Father is willing to forgive 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20:23</w:t>
      </w:r>
      <w:r>
        <w:rPr>
          <w:rFonts w:ascii="Calibri" w:hAnsi="Calibri" w:cs="Calibri" w:eastAsia="Calibri"/>
          <w:color w:val="auto"/>
          <w:spacing w:val="0"/>
          <w:position w:val="0"/>
          <w:sz w:val="22"/>
          <w:shd w:fill="auto" w:val="clear"/>
        </w:rPr>
        <w:t xml:space="preserve"> :  Explain this verse in your own words.  What does it tell you of our given authority, as His disciples given His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 2:38</w:t>
      </w:r>
      <w:r>
        <w:rPr>
          <w:rFonts w:ascii="Calibri" w:hAnsi="Calibri" w:cs="Calibri" w:eastAsia="Calibri"/>
          <w:color w:val="auto"/>
          <w:spacing w:val="0"/>
          <w:position w:val="0"/>
          <w:sz w:val="22"/>
          <w:shd w:fill="auto" w:val="clear"/>
        </w:rPr>
        <w:t xml:space="preserve"> : How and when do we receive His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Ac 3:19</w:t>
      </w:r>
      <w:r>
        <w:rPr>
          <w:rFonts w:ascii="Calibri" w:hAnsi="Calibri" w:cs="Calibri" w:eastAsia="Calibri"/>
          <w:color w:val="auto"/>
          <w:spacing w:val="0"/>
          <w:position w:val="0"/>
          <w:sz w:val="22"/>
          <w:shd w:fill="auto" w:val="clear"/>
        </w:rPr>
        <w:t xml:space="preserve"> : How can we have our sins wiped out?  Explain the meaning of repentance.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Eph 4:32</w:t>
      </w:r>
      <w:r>
        <w:rPr>
          <w:rFonts w:ascii="Calibri" w:hAnsi="Calibri" w:cs="Calibri" w:eastAsia="Calibri"/>
          <w:color w:val="auto"/>
          <w:spacing w:val="0"/>
          <w:position w:val="0"/>
          <w:sz w:val="22"/>
          <w:shd w:fill="auto" w:val="clear"/>
        </w:rPr>
        <w:t xml:space="preserve"> : How can brothers &amp; sisters in the church live in harmony?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 Jn 1:9</w:t>
      </w:r>
      <w:r>
        <w:rPr>
          <w:rFonts w:ascii="Calibri" w:hAnsi="Calibri" w:cs="Calibri" w:eastAsia="Calibri"/>
          <w:color w:val="auto"/>
          <w:spacing w:val="0"/>
          <w:position w:val="0"/>
          <w:sz w:val="22"/>
          <w:shd w:fill="auto" w:val="clear"/>
        </w:rPr>
        <w:t xml:space="preserve"> : When we receive His forgiveness; we also receive something more.  What is that?  How do we receive all these?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you forgive someone who had hurt you or your loved ones a lot?  Pray and ask the Holy Spirit to show you anyone you have not forgiven.  Share and get the group to pray for him and for you to have the strength and love to forgive him.</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Love, Marriage, Divorce &amp; Celibacy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13:34-35</w:t>
      </w:r>
      <w:r>
        <w:rPr>
          <w:rFonts w:ascii="Calibri" w:hAnsi="Calibri" w:cs="Calibri" w:eastAsia="Calibri"/>
          <w:color w:val="auto"/>
          <w:spacing w:val="0"/>
          <w:position w:val="0"/>
          <w:sz w:val="22"/>
          <w:shd w:fill="auto" w:val="clear"/>
        </w:rPr>
        <w:t xml:space="preserve"> :  What is this new commandment Jesus gave to His disciples.  How can others know we are His disciples?  How can we bring back love in a church where there is constant conflict or division? (see also Eph 4:1-5; Php 2</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22:37-39</w:t>
      </w:r>
      <w:r>
        <w:rPr>
          <w:rFonts w:ascii="Calibri" w:hAnsi="Calibri" w:cs="Calibri" w:eastAsia="Calibri"/>
          <w:color w:val="auto"/>
          <w:spacing w:val="0"/>
          <w:position w:val="0"/>
          <w:sz w:val="22"/>
          <w:shd w:fill="auto" w:val="clear"/>
        </w:rPr>
        <w:t xml:space="preserve"> :  What is the greatest and the second commandment?  Can we say we love God when we do not love our brothers?  Can we love our brothers if we do not love God?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6:27-28</w:t>
      </w:r>
      <w:r>
        <w:rPr>
          <w:rFonts w:ascii="Calibri" w:hAnsi="Calibri" w:cs="Calibri" w:eastAsia="Calibri"/>
          <w:color w:val="auto"/>
          <w:spacing w:val="0"/>
          <w:position w:val="0"/>
          <w:sz w:val="22"/>
          <w:shd w:fill="auto" w:val="clear"/>
        </w:rPr>
        <w:t xml:space="preserve">; Ro 12:20-21 : We are commanded to love our enemies.  But how can we do so when they are very wicked and when they kill our brothers and sisters?  What does Ro 12:21 means when it says; “you will heap burning coals on his head”?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2:1-11</w:t>
      </w:r>
      <w:r>
        <w:rPr>
          <w:rFonts w:ascii="Calibri" w:hAnsi="Calibri" w:cs="Calibri" w:eastAsia="Calibri"/>
          <w:color w:val="auto"/>
          <w:spacing w:val="0"/>
          <w:position w:val="0"/>
          <w:sz w:val="22"/>
          <w:shd w:fill="auto" w:val="clear"/>
        </w:rPr>
        <w:t xml:space="preserve"> : Jesus and His mother went to a marriage feast to celebrate with the bride and groom.  He even helped to turn water into wine in order that they be not embarrased.  What does this tell you?</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Eph 5:22-32</w:t>
      </w:r>
      <w:r>
        <w:rPr>
          <w:rFonts w:ascii="Calibri" w:hAnsi="Calibri" w:cs="Calibri" w:eastAsia="Calibri"/>
          <w:color w:val="auto"/>
          <w:spacing w:val="0"/>
          <w:position w:val="0"/>
          <w:sz w:val="22"/>
          <w:shd w:fill="auto" w:val="clear"/>
        </w:rPr>
        <w:t xml:space="preserve"> : The Relationship in marriage, of husband &amp; wife, is used to illustrate the relationship Christ has with His church.  From this we can see how important is marriage in God’s eyes.  Share about your own marriage and what you have done to overcome the difficulties and nurture 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19</w:t>
      </w:r>
      <w:r>
        <w:rPr>
          <w:rFonts w:ascii="Segoe UI Emoji" w:hAnsi="Segoe UI Emoji" w:cs="Segoe UI Emoji" w:eastAsia="Segoe UI Emoj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 Is Divorce acceptable to God?  Why does He allow it?  How does Jesus define adultery?  Do you agree with the Roman Catholics’ requirements for priests to be celibate?  Why and why not?  When you face difficulties in your marriage, should you think about divorce?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Doing God’s Will</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7:21-22</w:t>
      </w:r>
      <w:r>
        <w:rPr>
          <w:rFonts w:ascii="Calibri" w:hAnsi="Calibri" w:cs="Calibri" w:eastAsia="Calibri"/>
          <w:color w:val="auto"/>
          <w:spacing w:val="0"/>
          <w:position w:val="0"/>
          <w:sz w:val="22"/>
          <w:shd w:fill="auto" w:val="clear"/>
        </w:rPr>
        <w:t xml:space="preserve"> : Who are those who will really enter His Kingdom?  Those who called Him Lord, Lord?  Those who can do miracles, prophesy and drive out demons?  Are you sure you can enter God’s Kingdom?  What makes you so sure?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4:34; Jn 6:38</w:t>
      </w:r>
      <w:r>
        <w:rPr>
          <w:rFonts w:ascii="Calibri" w:hAnsi="Calibri" w:cs="Calibri" w:eastAsia="Calibri"/>
          <w:color w:val="auto"/>
          <w:spacing w:val="0"/>
          <w:position w:val="0"/>
          <w:sz w:val="22"/>
          <w:shd w:fill="auto" w:val="clear"/>
        </w:rPr>
        <w:t xml:space="preserve"> : Where did Jesus come from?  Which religious leader today can make such a claim?  What give Jesus deep satisfaction and joy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like food that can stave off hunger?  What gives you the greatest satisfaction?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20:28; 26:36-42</w:t>
      </w:r>
      <w:r>
        <w:rPr>
          <w:rFonts w:ascii="Calibri" w:hAnsi="Calibri" w:cs="Calibri" w:eastAsia="Calibri"/>
          <w:color w:val="auto"/>
          <w:spacing w:val="0"/>
          <w:position w:val="0"/>
          <w:sz w:val="22"/>
          <w:shd w:fill="auto" w:val="clear"/>
        </w:rPr>
        <w:t xml:space="preserve"> : The struggle at Gethsemane was really very great.  Why was the struggle so painful for Him?  Do you what is God’s calling and purpose in your life?  Are you willing to fulfill it?  Are you in the process of fulfilling it today?  Share.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5:19-23</w:t>
      </w:r>
      <w:r>
        <w:rPr>
          <w:rFonts w:ascii="Calibri" w:hAnsi="Calibri" w:cs="Calibri" w:eastAsia="Calibri"/>
          <w:color w:val="auto"/>
          <w:spacing w:val="0"/>
          <w:position w:val="0"/>
          <w:sz w:val="22"/>
          <w:shd w:fill="auto" w:val="clear"/>
        </w:rPr>
        <w:t xml:space="preserve"> : Why does God the Father loves our Lord Jesus, and how does He demonstrate this love?  Describe the intimacy of this relationship between Father &amp; Son.  Can we enter into such an intimacy with Jesus and His Father?  What can be seen from our lives if we are living out this intimate relationship?</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14: 15, 24</w:t>
      </w:r>
      <w:r>
        <w:rPr>
          <w:rFonts w:ascii="Calibri" w:hAnsi="Calibri" w:cs="Calibri" w:eastAsia="Calibri"/>
          <w:color w:val="auto"/>
          <w:spacing w:val="0"/>
          <w:position w:val="0"/>
          <w:sz w:val="22"/>
          <w:shd w:fill="auto" w:val="clear"/>
        </w:rPr>
        <w:t xml:space="preserve"> : The words Jesus spoke were not His own; they were from His Father.  How can we speak like Him; speaking the Father’s words instead of our own?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Oneness with Jesus &amp; our Heavenly Father</w:t>
      </w:r>
      <w:r>
        <w:rPr>
          <w:rFonts w:ascii="Calibri" w:hAnsi="Calibri" w:cs="Calibri" w:eastAsia="Calibri"/>
          <w:color w:val="auto"/>
          <w:spacing w:val="0"/>
          <w:position w:val="0"/>
          <w:sz w:val="22"/>
          <w:shd w:fill="auto" w:val="clear"/>
        </w:rPr>
        <w:t xml:space="preser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15:1-17 </w:t>
      </w:r>
      <w:r>
        <w:rPr>
          <w:rFonts w:ascii="Calibri" w:hAnsi="Calibri" w:cs="Calibri" w:eastAsia="Calibri"/>
          <w:color w:val="auto"/>
          <w:spacing w:val="0"/>
          <w:position w:val="0"/>
          <w:sz w:val="22"/>
          <w:shd w:fill="auto" w:val="clear"/>
        </w:rPr>
        <w:t xml:space="preserve">: What does it mean to abide or remain in Him? How can we abide in Him constantly?  How can we remain in His love?  How do we know that He loves us and want us to be joyful?  How can we be friends with Jesus?  How can we nurture this friendship?  What are we chosen to do?  What does He mean by “bearing fruits?  How do we bear fruits for Him?  How can we show we are His disciples?  How can we have our prayers answered?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17: 1-25 </w:t>
      </w:r>
      <w:r>
        <w:rPr>
          <w:rFonts w:ascii="Calibri" w:hAnsi="Calibri" w:cs="Calibri" w:eastAsia="Calibri"/>
          <w:color w:val="auto"/>
          <w:spacing w:val="0"/>
          <w:position w:val="0"/>
          <w:sz w:val="22"/>
          <w:shd w:fill="auto" w:val="clear"/>
        </w:rPr>
        <w:t xml:space="preserve">: From the words of this prayer, how do we know that Jesus is very intimate with His Father? (point out words or phrases that bear this out).  V. 17-18 : What does it mean to be sanctified?  How are we sanctified?  What does Jesus mean when He said; “For them I sanctify myself so that they might be sanctified”?  How can we make sure our trainees or disciples are sanctified?  V. 20-23.  Jesus’ earnest desire is that we, His disciples will be united as one and then be one with Him and His Father.  What does it mean to be one with each other?  What does it mean to be one with God?  How can the world know that Jesus comes from Father God above?  V. 25.  How is God’s love for Jesus be found in us?  How can Jesus come into us (Col 1:27)?  How can we be fully united as one with each other and with Him?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Greatness and Servanthood.</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18: 1-6 </w:t>
      </w:r>
      <w:r>
        <w:rPr>
          <w:rFonts w:ascii="Calibri" w:hAnsi="Calibri" w:cs="Calibri" w:eastAsia="Calibri"/>
          <w:color w:val="auto"/>
          <w:spacing w:val="0"/>
          <w:position w:val="0"/>
          <w:sz w:val="22"/>
          <w:shd w:fill="auto" w:val="clear"/>
        </w:rPr>
        <w:t xml:space="preserve">: Who is the greatest in God’s Kingdom?  If you were asked this question, what would be your answer?  What was Jesus’ reply? (v.4).  How do we welcome Jesus? (v.5).  What does it mean, to humble yourself as a little child?   On this basis, do you see yourself as great in His kingdom?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19:28-30 </w:t>
      </w:r>
      <w:r>
        <w:rPr>
          <w:rFonts w:ascii="Calibri" w:hAnsi="Calibri" w:cs="Calibri" w:eastAsia="Calibri"/>
          <w:color w:val="auto"/>
          <w:spacing w:val="0"/>
          <w:position w:val="0"/>
          <w:sz w:val="22"/>
          <w:shd w:fill="auto" w:val="clear"/>
        </w:rPr>
        <w:t xml:space="preserve">: v. 29 speaks of those who have given up much for His sake will receive much in return.  Do you see this as also a criteria for greatness in His kingdom?  Why and why not?  Explain v. 30 and why does Jesus include these words when He mentioned about sitting on thrones to judge Israel and receiving great rewards?  See Mk 10:29-31.  Do you think you are receiving His reards now and will be in the future? How much have you forsaken for Jesus?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20:20-28 </w:t>
      </w:r>
      <w:r>
        <w:rPr>
          <w:rFonts w:ascii="Calibri" w:hAnsi="Calibri" w:cs="Calibri" w:eastAsia="Calibri"/>
          <w:color w:val="auto"/>
          <w:spacing w:val="0"/>
          <w:position w:val="0"/>
          <w:sz w:val="22"/>
          <w:shd w:fill="auto" w:val="clear"/>
        </w:rPr>
        <w:t xml:space="preserve">: How does the world measure greatness or success?  How can we be great in God's eyes?  Does the world see Jesus as a great man?  He gave us His life's example as a measure of greatness.  Are you willing to do the same?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13: 1-17 </w:t>
      </w:r>
      <w:r>
        <w:rPr>
          <w:rFonts w:ascii="Calibri" w:hAnsi="Calibri" w:cs="Calibri" w:eastAsia="Calibri"/>
          <w:color w:val="auto"/>
          <w:spacing w:val="0"/>
          <w:position w:val="0"/>
          <w:sz w:val="22"/>
          <w:shd w:fill="auto" w:val="clear"/>
        </w:rPr>
        <w:t xml:space="preserve">:  Why did Peter not want Jesus to wash his feet?  Do you feel the same if Jesus is here today to do this for you?  What was Jesus' answer to Peter?  When Peter wanted Him to wash his hands and head, what was Jesus' reply v. 10.?  What was the reason for Jesus to wash their feet. v. 12-17 ?  On that day, Jesus washed the feet of all His disciples - including Judas'.  Are we willing to wash the feet of our brothers and sister; even those who oppose us and want to do us harm?  Why didn't Jesus expose Judas; knowing what he was planning to betray Him?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Heaven &amp; Hell</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15:7,10 </w:t>
      </w:r>
      <w:r>
        <w:rPr>
          <w:rFonts w:ascii="Calibri" w:hAnsi="Calibri" w:cs="Calibri" w:eastAsia="Calibri"/>
          <w:color w:val="auto"/>
          <w:spacing w:val="0"/>
          <w:position w:val="0"/>
          <w:sz w:val="22"/>
          <w:shd w:fill="auto" w:val="clear"/>
        </w:rPr>
        <w:t xml:space="preserve">: What brings joy in Heaven?  Mt 19:14  Why are children precious to Jesus?  Jn 3:3-8 : How can one enters heaven (Kingdom of God)?  Mt 6:19-24 : How do we lay up treasures in heaven?  If a person continues to seek after and serve Money, do you think he can go into heaven?  Mt 13:11 : Jesus told His disciples; "the secrets of the kingdom of heaven has been given to you."  What secrets was He talking about?  Mk 12:34. Jesus said to this man; "you are not far from the kimgdom of God."  To whom did He said this and why did He said so (Mk 1228-34)?  Lk 9:62.  Who is not fit for service in heaven?  Jn 18:36.  What can you learn about heaven from this verse?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9:42-48 </w:t>
      </w:r>
      <w:r>
        <w:rPr>
          <w:rFonts w:ascii="Calibri" w:hAnsi="Calibri" w:cs="Calibri" w:eastAsia="Calibri"/>
          <w:color w:val="auto"/>
          <w:spacing w:val="0"/>
          <w:position w:val="0"/>
          <w:sz w:val="22"/>
          <w:shd w:fill="auto" w:val="clear"/>
        </w:rPr>
        <w:t xml:space="preserve">:  Why did Jesus say it is better  for them to gouge their eyes or cut their hands than to go into hell?  What did he mean?  Describe the horrors of hel as described by Jesus here?  Are all the people of earth on their way to hell?  (Jn 3:18; 5:24; Mt 7:13-14; Ro 3:23).  What about our beloved friends and family members?  Are they on the way to hell?  How can we help them??</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Faith</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6:30</w:t>
      </w:r>
      <w:r>
        <w:rPr>
          <w:rFonts w:ascii="Calibri" w:hAnsi="Calibri" w:cs="Calibri" w:eastAsia="Calibri"/>
          <w:color w:val="auto"/>
          <w:spacing w:val="0"/>
          <w:position w:val="0"/>
          <w:sz w:val="22"/>
          <w:shd w:fill="auto" w:val="clear"/>
        </w:rPr>
        <w:t xml:space="preserve">.  What made Jesus say "O you of little faith"  Mt 8: 5-11.  Why did Jesus spoke so highly of this Centurion?  Mt 17:20,21  What can faith do?  Why did Jesus use a mustanrd seed to teach them about faith?  Mk 4: 35-41.  What was the occasion?  Why did Jesus rebuke them?  Lk 18:1-8.  After Jesus gave the parable of this persistent widow; why did He ask; "When the Son of man comes, will He find faith on earth"?  Do you think perseverance &amp; faith are related n some ways?  (See also </w:t>
      </w:r>
      <w:r>
        <w:rPr>
          <w:rFonts w:ascii="Calibri" w:hAnsi="Calibri" w:cs="Calibri" w:eastAsia="Calibri"/>
          <w:b/>
          <w:color w:val="auto"/>
          <w:spacing w:val="0"/>
          <w:position w:val="0"/>
          <w:sz w:val="22"/>
          <w:shd w:fill="auto" w:val="clear"/>
        </w:rPr>
        <w:t xml:space="preserve">Ac 26:18 &amp; Gen 15:6 </w:t>
      </w:r>
      <w:r>
        <w:rPr>
          <w:rFonts w:ascii="Calibri" w:hAnsi="Calibri" w:cs="Calibri" w:eastAsia="Calibri"/>
          <w:color w:val="auto"/>
          <w:spacing w:val="0"/>
          <w:position w:val="0"/>
          <w:sz w:val="22"/>
          <w:shd w:fill="auto" w:val="clear"/>
        </w:rPr>
        <w:t xml:space="preserve">- What can we learn about faith from these verses?)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His Return &amp; The End of This Age.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24</w:t>
      </w:r>
      <w:r>
        <w:rPr>
          <w:rFonts w:ascii="Segoe UI Emoji" w:hAnsi="Segoe UI Emoji" w:cs="Segoe UI Emoji" w:eastAsia="Segoe UI Emoj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 List down what are the signs of Jesus' Return &amp; the end of the age.  Besides the signs of wars and natural disasters, what other signs are there (v. 4, 9-14)?  What does v.8 means - that its is onlt the beginning of sorrows?    What is another important sign, spoken by the prophet Daniel (Dan 9:27)?  What are they to do when they see this sign?  Is this urgent action only for the Jews?  How severe will this tribulation be (v.21-22)?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23,26 : Jesus told them not to believe something which people will be saying.  What is that?    v. 27 :  What does Jesus meant when He compared His coming to the lightning?  v. 29 -30 : How will all these disasters end?  Why will all  the nations mourn when they see Jesus coming on the clouds.  Please note that it said : All nations!  What is implied here.  What do you think of v. 34 - "this generation will not pass away untill all these things have happened"?  Which generation is Jesus talking about?  Why does Jesus end by saying heaven &amp; earth will pass away but not His words (v.35)?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17: 20-37 </w:t>
      </w:r>
      <w:r>
        <w:rPr>
          <w:rFonts w:ascii="Calibri" w:hAnsi="Calibri" w:cs="Calibri" w:eastAsia="Calibri"/>
          <w:color w:val="auto"/>
          <w:spacing w:val="0"/>
          <w:position w:val="0"/>
          <w:sz w:val="22"/>
          <w:shd w:fill="auto" w:val="clear"/>
        </w:rPr>
        <w:t xml:space="preserve">: v. 21,24 - Jesus warned them not to believe those who said; "He is here or He is there" Why?  (His coming don't need people to announce).   In what ways is His coming similar to Noah's day s or Lot's days.  Compare with today; what would you say?  Why did He said; "Remember Lot's wife"?  What can we learn from Lot's wife?  Do you think v. 34.35 describes the Rapture?  Compare with v.37.  What is the significance of v.33 in the context of these disasters?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 Co 15:50-58 </w:t>
      </w:r>
      <w:r>
        <w:rPr>
          <w:rFonts w:ascii="Calibri" w:hAnsi="Calibri" w:cs="Calibri" w:eastAsia="Calibri"/>
          <w:color w:val="auto"/>
          <w:spacing w:val="0"/>
          <w:position w:val="0"/>
          <w:sz w:val="22"/>
          <w:shd w:fill="auto" w:val="clear"/>
        </w:rPr>
        <w:t xml:space="preserve">:  What is this mystery Paul want to tell them (v.51)?  v.54 He said that Death is wallowed up in victory.  What does he mean?  v.52 Tell us how it will all happen - there will be a great trumpet sound!  Think about this and try to describe in your own words this scenario!  Someone  said that Donald Trump (because of his name) is being used by God to be His trumpet (warnng) before this Last Trumpet.  Do you agree?  What significance has v. 58 in this context?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 Thes 4:13-18 </w:t>
      </w:r>
      <w:r>
        <w:rPr>
          <w:rFonts w:ascii="Calibri" w:hAnsi="Calibri" w:cs="Calibri" w:eastAsia="Calibri"/>
          <w:color w:val="auto"/>
          <w:spacing w:val="0"/>
          <w:position w:val="0"/>
          <w:sz w:val="22"/>
          <w:shd w:fill="auto" w:val="clear"/>
        </w:rPr>
        <w:t xml:space="preserve">: Describe the scenario presented here of our Rapture (or Being Caught Up)  There will be the loud command of the archangel and the trumpet sound; and we'll meet our beloved Lord Jesus in the air.  Do you think this is the same event given in Mt 24:29-31.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 Thes 2:1-12 </w:t>
      </w:r>
      <w:r>
        <w:rPr>
          <w:rFonts w:ascii="Calibri" w:hAnsi="Calibri" w:cs="Calibri" w:eastAsia="Calibri"/>
          <w:color w:val="auto"/>
          <w:spacing w:val="0"/>
          <w:position w:val="0"/>
          <w:sz w:val="22"/>
          <w:shd w:fill="auto" w:val="clear"/>
        </w:rPr>
        <w:t xml:space="preserve">: What was the false teaching heard among them (v. 2).  Paul mentioned about the rebellion and the man of lawlessness; what do you think they are?  Give a description of this man of lawlessness and what he is capable of.  Compare Rev. 13:1-9.   Do you think you can recognise him when he comes on stage?  What or who is holding him back (v.6,7)?  How will our Lord Jesus overthrow him?   v. 10 Paul gives the reason why those who are perishing can be deceived.  What was the reason?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 Pe 3:1-13 </w:t>
      </w:r>
      <w:r>
        <w:rPr>
          <w:rFonts w:ascii="Calibri" w:hAnsi="Calibri" w:cs="Calibri" w:eastAsia="Calibri"/>
          <w:color w:val="auto"/>
          <w:spacing w:val="0"/>
          <w:position w:val="0"/>
          <w:sz w:val="22"/>
          <w:shd w:fill="auto" w:val="clear"/>
        </w:rPr>
        <w:t xml:space="preserve">: What is another sign of the last days (v.2)?  How do you identify these scoffers?  V.7 says that now our earth is reserved for fire; what do you think this means?  Our concept of time is very different from God's; what is the difference?  Why is our Lord not returning now, in view of the great evil and sorrow happening on earth?  Look at v. 10-12 ; it says the elements will be destoryed by fire and everything will be laid bare.  What do you think could cause this?   What is our Hope in the midst of all these disasters?  How should we prepare ourselves for His return?</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Jesus' Miracles &amp; Encounters with Different Individuals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4:1-10 : Encountered the devil</w:t>
      </w:r>
      <w:r>
        <w:rPr>
          <w:rFonts w:ascii="Calibri" w:hAnsi="Calibri" w:cs="Calibri" w:eastAsia="Calibri"/>
          <w:color w:val="auto"/>
          <w:spacing w:val="0"/>
          <w:position w:val="0"/>
          <w:sz w:val="22"/>
          <w:shd w:fill="auto" w:val="clear"/>
        </w:rPr>
        <w:t xml:space="preserve">.  V.1 " Jesus was led by the Spirit into the desert to be tempted by the devil."  What can we learn from this verse?  The devil came to tempt Him after He had fasted 40 days.  What was His condition then?  What can we learn from this?  In the first temptation, he was tempted to turn stones to bread (to stave His hunger).  How would this constiute a temptaion?  Explain what is a temptation.  What was Jesus' answer to this temptation?  What can we learn from His answer.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second temptation?  In this temptation, the devil quoted Ps. 91:11,12.  What can we learn from this?  How did Jesus overcome this temptaion?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the third temptation?  Satan said to Him; "All this (all kingdoms of the world) I will give you...Does Satan have dominion over all the kingdoms of the world?  How did Jesus overcome this temptation.</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5:1-20; Mk 6:53-56 : Encountered a demon-possessed man</w:t>
      </w:r>
      <w:r>
        <w:rPr>
          <w:rFonts w:ascii="Calibri" w:hAnsi="Calibri" w:cs="Calibri" w:eastAsia="Calibri"/>
          <w:color w:val="auto"/>
          <w:spacing w:val="0"/>
          <w:position w:val="0"/>
          <w:sz w:val="22"/>
          <w:shd w:fill="auto" w:val="clear"/>
        </w:rPr>
        <w:t xml:space="preserve">.  V. 3-5 described his condition - he lived among the tombs,chains could not hold him, no one was strong enough to control him; day and night he would cry out and cut himself with stones...Imagine you are his parent or his sibling, how would you feel?  Today there are many people, under the control of the devil - suffering greatly(some of their pains are not obvious) - how would you propose to help them?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 8,9 : Jesus commanded the spirit to come out, but there seem to be many.  How would you reconcile this?  How many was the herd of pigs?  V. 13 said the spirits came out and went into the pigs.  What can we learn from this?  Do you think evil spirits can dwell in inanimate objects?  After that miracle (even though it was a fantastic miracle), the village people asked Jesus to leave.  What do you think was their reason?  What can we learn from this?  When the man wanted to follow Jesus, why didn't he allow him?  What can we learn from this?  There are some people who wanted to follow Jesus into the Mission field, when their family need the touch of Jesus;  would you use this as an example to tell them to stay?  Why or why not?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Mk 6:53-56  Later on, when Jesus landed at Gennesaret; there was a great change among the people.  They welcomed Him and brought all sick people to Him.  Who or what caused this change? (Bible scholars said Gennesaret was the same place as Mk 5:1-20)</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5:21-43 : A dead Girl &amp; a Sick Woman</w:t>
      </w:r>
      <w:r>
        <w:rPr>
          <w:rFonts w:ascii="Calibri" w:hAnsi="Calibri" w:cs="Calibri" w:eastAsia="Calibri"/>
          <w:color w:val="auto"/>
          <w:spacing w:val="0"/>
          <w:position w:val="0"/>
          <w:sz w:val="22"/>
          <w:shd w:fill="auto" w:val="clear"/>
        </w:rPr>
        <w:t xml:space="preserve">.  V. 25-26;  How long had the woman been suffering?  What was the degree of suffering?  How did she know about Jesus?  V. 28; how did she sought the healing?  Why was she afraid to seek Him face-to-face?  V. 30; Jesus knew the power had flowed out from Him - what can we learn from this?  Why did Jesus "exposed" her (letting all people she had been healed)?  In her case, what brought about the healing?  Is this a necessary condition for every healing?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35-36.  When people informed Jairus that his daughter had died, how did Jesus encouraged him?  For many people, death is the end.  But when Jesus is present - it may not be the end!!  Why did Jesus allowed only Peter, James &amp; John to go with Him to Jairus' home?  V. 39; how did Jesus described the condition of that girl?  V. 41-42  How did Jesus brought that girl back to life?  V. 43; why did Jesus gave strict orders not to let this be known?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7:1-23 : Confronting Pharisees &amp; Teachers of the Law</w:t>
      </w:r>
      <w:r>
        <w:rPr>
          <w:rFonts w:ascii="Calibri" w:hAnsi="Calibri" w:cs="Calibri" w:eastAsia="Calibri"/>
          <w:color w:val="auto"/>
          <w:spacing w:val="0"/>
          <w:position w:val="0"/>
          <w:sz w:val="22"/>
          <w:shd w:fill="auto" w:val="clear"/>
        </w:rPr>
        <w:t xml:space="preserve">.  These religious leaders criticised His disciples for eating food without cleaning their hands.  How did Jesus answered them?  Why did He quote from Isaiah; "these people honor with their lips but their hearts are far from me."  He accused them of setting aside the commands of God to observe human traditions.  Have we done the same in our churches and teachings today?  Some churches insist that only ordained ministers can baptise others or conduct the Holy Communion.  Do you think they are guilty of the same mistakes as these Pharisees?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Explain v.11 : "Whatever help you might otherwise have received from me is Corban."  Have you been guilty of the same sin as v. 10-12?  Explain what Jesus meant when He said that what comes out of a man defiles him (v. 18-23)?</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15:21-28 (Mk 7:24-30)  :  The Faith of a Syrophoenician woman</w:t>
      </w:r>
      <w:r>
        <w:rPr>
          <w:rFonts w:ascii="Calibri" w:hAnsi="Calibri" w:cs="Calibri" w:eastAsia="Calibri"/>
          <w:color w:val="auto"/>
          <w:spacing w:val="0"/>
          <w:position w:val="0"/>
          <w:sz w:val="22"/>
          <w:shd w:fill="auto" w:val="clear"/>
        </w:rPr>
        <w:t xml:space="preserve">.  When requested by the woman to heal her daughter; what was Jesus' response? (v.23)?  Did she gave up?  Who did "children" and "dog" here represents?  What was her reply?  Why was Jesus so pleased with her response ?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14:22-31 :  Jesus Walked on Water</w:t>
      </w:r>
      <w:r>
        <w:rPr>
          <w:rFonts w:ascii="Calibri" w:hAnsi="Calibri" w:cs="Calibri" w:eastAsia="Calibri"/>
          <w:color w:val="auto"/>
          <w:spacing w:val="0"/>
          <w:position w:val="0"/>
          <w:sz w:val="22"/>
          <w:shd w:fill="auto" w:val="clear"/>
        </w:rPr>
        <w:t xml:space="preserve">.  V. 22-23 : Why did Jesus dismissed the crowds and sent His disciples away?  At the 4th watch of the night, when their boat was buffetted by the storm, Jesus walked on water towards them.  When is the 4th watch of the night?  What was the condition of the disciples at that time?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V.28-29:  Why do you think Peter made such a request?  Did Jesus refused him?  What can we learn from this?  When did Peter started to sink?  What can we learn from this?  V.31 What did Jesus said to him? What caused him to lose faith?</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Mk 7:22-25 : Healing the Blind Man at Bethsaida.  V. 22 "Some people brought a blind man and begged Jesus to touch him."  What can we learn from this?  How did Jesus heal him?  Did Jesus use the same way as others he healed (Mk 10:52)?  Was he healed totally, immediately?  What can we learn from this?  Why did Jesus tell him not to go into the village?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9: 2-9 : The Transfiguration</w:t>
      </w:r>
      <w:r>
        <w:rPr>
          <w:rFonts w:ascii="Calibri" w:hAnsi="Calibri" w:cs="Calibri" w:eastAsia="Calibri"/>
          <w:color w:val="auto"/>
          <w:spacing w:val="0"/>
          <w:position w:val="0"/>
          <w:sz w:val="22"/>
          <w:shd w:fill="auto" w:val="clear"/>
        </w:rPr>
        <w:t xml:space="preserve">.  Who were with Jesus at this event?  How did Jesus appeared and who came and talk with Him?  Why did only Moses and Elijah came to Him and not other OT servants of God?  What did Peter propose to do?  Why didn't Jesus answered him?  What did God said?  What can we learn from God's words?  How can we listen to Jesus today?  Jesus told them not to tell others about this event until He had risen from death.  Why?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9:14-29 : Healing the Demon-possessed Boy</w:t>
      </w:r>
      <w:r>
        <w:rPr>
          <w:rFonts w:ascii="Calibri" w:hAnsi="Calibri" w:cs="Calibri" w:eastAsia="Calibri"/>
          <w:color w:val="auto"/>
          <w:spacing w:val="0"/>
          <w:position w:val="0"/>
          <w:sz w:val="22"/>
          <w:shd w:fill="auto" w:val="clear"/>
        </w:rPr>
        <w:t xml:space="preserve">.  Describe the condition of the boy.  Why couldn't Jesus' disciples deliver him?  What was Jesus' response (v.19)?  It was one of the few times Jesus sounded upset.  Why?  What did the spirit do when he saw Jesus v.20.  Many Christians, in the course of their deliverance ministry, became afraid when they see such.  Would you be afraid?  What happens when you are afraid?  How can you not be afraid?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V.23,24 : What did Jesus told the boy's father and what was his response?  How did Jesus heal this boy?  Read Acts 10:38  and how can we be similarly effective?  After that deliverance, when His disciples asked Jesus why they couldn't do it; what was Jesus' answer?  Compare with v. 19; what was the missing element or elements in the disciples' life which hindered their healing ministry?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Mk 10:17-27 : The Rich Young Ruler</w:t>
      </w:r>
      <w:r>
        <w:rPr>
          <w:rFonts w:ascii="Calibri" w:hAnsi="Calibri" w:cs="Calibri" w:eastAsia="Calibri"/>
          <w:color w:val="auto"/>
          <w:spacing w:val="0"/>
          <w:position w:val="0"/>
          <w:sz w:val="22"/>
          <w:shd w:fill="auto" w:val="clear"/>
        </w:rPr>
        <w:t xml:space="preserve">.   What was his attitude when this rich young man come to Jesus?  What was his request?  How do we know he was quite a righteous person (v.20-21)?  Why did Jesus tell him to sell everything and give to the poor?   Is this the condition for all people to gain entry into God's kingdom?  Why did that man left Jesus sadly?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23-24 : How did Jesus depict the difficulty of a rich man to get into heaven?  Why is it very difficult for rich people to believe and follow Christ?  Can you share about some rich people who managed to surrender to and follow Jesus?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Mt 16:13-20 </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Peter's Confession of Christ</w:t>
      </w:r>
      <w:r>
        <w:rPr>
          <w:rFonts w:ascii="Calibri" w:hAnsi="Calibri" w:cs="Calibri" w:eastAsia="Calibri"/>
          <w:color w:val="auto"/>
          <w:spacing w:val="0"/>
          <w:position w:val="0"/>
          <w:sz w:val="22"/>
          <w:shd w:fill="auto" w:val="clear"/>
        </w:rPr>
        <w:t xml:space="preserve">.  What was Peter's confession of Who He was (v.16)?  How did Peter know this truth?  When Jesus said; "upon this rock I will build my church,"  what rock is He talking about?  He said that the gates of hell will not overcome this church.  What did He mean?  V. 19 He gave Peter great authority.  What is this authority?  What about us who are His disciples; do you think we are given the same authority?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10:1-20 </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Jesus sends out the 72</w:t>
      </w:r>
      <w:r>
        <w:rPr>
          <w:rFonts w:ascii="Calibri" w:hAnsi="Calibri" w:cs="Calibri" w:eastAsia="Calibri"/>
          <w:color w:val="auto"/>
          <w:spacing w:val="0"/>
          <w:position w:val="0"/>
          <w:sz w:val="22"/>
          <w:shd w:fill="auto" w:val="clear"/>
        </w:rPr>
        <w:t xml:space="preserve">.  Describe the strategy Jesus employed in v.1.  Jesus asked them to pray for something specifically.  What was that (v.2)?  Jesus said He was sending them out as lambs among wolves.  What did He mean?  Explain v.4 .  Why did he forbid them to take purse or sandals and to greet people along the way?  When they enter a house, what were they supposed to do (v. 5-7)?  When they enter a town, what were they supposed to do?</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He pronounced woes on Korazin, Bethsaida, and Capernaum (v.13-15)?  When the 72 returned, they were filled with joy.  Why?  If you obey the Lord to reach out in the same way, do you think you will experience the same joy?  Jesus said He saw Satan fell like lightning from heaven; what did He mean (v.18)?  What was the type of authority He gave to His disciples (v.19)?  Why is it that not many disciples today have experienced such authority?  Explain v.20 - about what they should be rejoicing over?  Share what you have learned from this passage about sending.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Lk 17:11-19.  Ten Lepers healed</w:t>
      </w:r>
      <w:r>
        <w:rPr>
          <w:rFonts w:ascii="Calibri" w:hAnsi="Calibri" w:cs="Calibri" w:eastAsia="Calibri"/>
          <w:color w:val="auto"/>
          <w:spacing w:val="0"/>
          <w:position w:val="0"/>
          <w:sz w:val="22"/>
          <w:shd w:fill="auto" w:val="clear"/>
        </w:rPr>
        <w:t xml:space="preserve">.  Describe the pains and difficulties of being a leper in those days.  How were they healed?  What can you learn from this?  V. 15.  Only one came back to give thanks.  How did he do so?  Was he held back by self-consciousness?  Why?  Do you think God is pleased with him?   Why do you think the other nine did not come back like him?  Jesus must have known that only one will be grateful but he still healed all of them.  What can we learn from this?  Have you been healed or blessed by Jesus in some special ways?  Share.   Did you return to give thanks?  How did you express your gratitude?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Jn 3:1-21 : Jesus Encountered Nicodemus</w:t>
      </w:r>
      <w:r>
        <w:rPr>
          <w:rFonts w:ascii="Calibri" w:hAnsi="Calibri" w:cs="Calibri" w:eastAsia="Calibri"/>
          <w:color w:val="auto"/>
          <w:spacing w:val="0"/>
          <w:position w:val="0"/>
          <w:sz w:val="22"/>
          <w:shd w:fill="auto" w:val="clear"/>
        </w:rPr>
        <w:t xml:space="preserve">.  Who was Nicodemus?  Why did he came to Jesus by night?  How did he conclude that Jesus came from God?  V.3.  What did Jesus mean when He said "be born again"?  How did He explained this?  V. 14.  Jesus used the example of Moses putting up a snake in the wilderness; can you recall that incident (Nu 21:8-9) and share its relevance here?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16-18 : Here Jesus mentioned His role in God's Salvation plan.  How do you reconcile this with His earlier condition of being born again?  V. 19-21 : Why do people reject Him Who is the Light of the world?  Who are those who would come to Him.</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4: 4-42 : Jesus Encountered a Samaritan Woman</w:t>
      </w:r>
      <w:r>
        <w:rPr>
          <w:rFonts w:ascii="Calibri" w:hAnsi="Calibri" w:cs="Calibri" w:eastAsia="Calibri"/>
          <w:color w:val="auto"/>
          <w:spacing w:val="0"/>
          <w:position w:val="0"/>
          <w:sz w:val="22"/>
          <w:shd w:fill="auto" w:val="clear"/>
        </w:rPr>
        <w:t xml:space="preserve">.  V.9, 27.  It seemed not appropriate for Jesus to talk to a woman and for that matter, a Samaritan woman.  Why did He did it?  What can we learn from it?  What time of the day was that.  Why did this woman came out at this time?  How did Jesus approached and talk to her?  What can we learn from this?  V.10,13.  Jesus mentioned about this Living Water, and that those who drink it will never thirst again; what did He mean?  Have you drink of it?  Do you still feel thirsty?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16.  Why did Jesus asked her to bring her husband?  Did he want to "expose" her sinful lifestyle?  What can we learn from this (especially in witnessing)?  When the woman wantted to lie, saying she had no husband; how did Jesus answered her?  Then the woman tried to change the conversation.  How did Jesus press on - to accomplish His intention?  What was His intention?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V.26.  Jesus revealed Himself as the Messiah to this "unworthy" woman while many times He told His disciples not to reveal.  Why?  When His disciples urged Jesus to eat some food; what was His answer (v.32,34)?  What can we learn from this?  V. 34-38; Jn 5:17.   What was Jesus trying to tell His disciples?  Sometimes in our emphasis on Grace and pre-destination; there's a danger of going the other extreme.  What's the danger.  How do we keep a balance?  V. 39-42.  What was the result of Jesus spending this time sharing with this "unworthy" Samaritian woman?  How did the Samaritans came to the conclusion that indeed Jesus was the Saviour of the world (v.42)?</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5: 1-15.  Jesus healed the Lame Man at Bethesda Pool</w:t>
      </w:r>
      <w:r>
        <w:rPr>
          <w:rFonts w:ascii="Calibri" w:hAnsi="Calibri" w:cs="Calibri" w:eastAsia="Calibri"/>
          <w:color w:val="auto"/>
          <w:spacing w:val="0"/>
          <w:position w:val="0"/>
          <w:sz w:val="22"/>
          <w:shd w:fill="auto" w:val="clear"/>
        </w:rPr>
        <w:t xml:space="preserve">.  Why did a great number blind and invalid people gathered there?   How long was that lame man in his condition?  How did Jesus healed him?  What can we learn from this?  Why were the Jews upset when they saw him waking, holding his mat?  V. 14.  Jesus later spoke to him and gave him a serious warning.  What was that warning and what can we learn from it?  v. 17.  Sometimes we give the excuse of not going to minister to someone because we are tired or our family need us.  How do we strike a balance here?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8: 1-11.  The Woman Caught In Adultery</w:t>
      </w:r>
      <w:r>
        <w:rPr>
          <w:rFonts w:ascii="Calibri" w:hAnsi="Calibri" w:cs="Calibri" w:eastAsia="Calibri"/>
          <w:color w:val="auto"/>
          <w:spacing w:val="0"/>
          <w:position w:val="0"/>
          <w:sz w:val="22"/>
          <w:shd w:fill="auto" w:val="clear"/>
        </w:rPr>
        <w:t xml:space="preserve">.  V. 6 What did this verse say?  When we want to live like Jesus, we must be prepared to face such tests.  How did Jesus meet this challenge?  V. 7 Jesus said something that pricked their heart.  What was that?  What do you think He wrote on the ground?  What was the result?  After everybody left, what did Jesus said to her?  What can we learn from His words to her?  What can we learn from this encounter of Jesus; especially His attitude towards sinners?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11:1-44.  Raising Lazarus From Death</w:t>
      </w:r>
      <w:r>
        <w:rPr>
          <w:rFonts w:ascii="Calibri" w:hAnsi="Calibri" w:cs="Calibri" w:eastAsia="Calibri"/>
          <w:color w:val="auto"/>
          <w:spacing w:val="0"/>
          <w:position w:val="0"/>
          <w:sz w:val="22"/>
          <w:shd w:fill="auto" w:val="clear"/>
        </w:rPr>
        <w:t xml:space="preserve">.  V.4, 14, 23.  Our God is a God who knows the end from the beginning.  From this verse, can we bring out this truth?  V. 6 tells us Jesus delayed for two days before He went to see them.  What can we learn from here and how to apply into our life?  V. 8 tells us Jesus was taking much risk to go back to Judea.  When His disciples warned Him, what was His answer to them?  What can we learn from this?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11  How did Jesus view death?  What can you say about Thomas from his words in v. 16?  What can you say about Martha from her words in v.22,27.  Rephrase or explain Jesus' words in v. 25,26.  Jesus asked Martha; "Do you believe this!"  What about you.  Do you really believe?  V. 35 is the shortest verse in the Bible.  What do you learn from this?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V.39.  When Jesus asked them to take away the stone what was Martha's response?  What would have been your response?  Share.  Before Jesus called forth Lazarus; what did He do?  What was the purpose of His prayer and this miracle?  V. 44 After Lazarus was raised from death, he still needed people to unbind him.  What can we learn from this.  Also, the stone had to be removed (he could not do that himself).  What can we learn from this.  How would you apply in your own life and experience of Jesus?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12:1-7.  Jesus Anointed At Bethany</w:t>
      </w:r>
      <w:r>
        <w:rPr>
          <w:rFonts w:ascii="Calibri" w:hAnsi="Calibri" w:cs="Calibri" w:eastAsia="Calibri"/>
          <w:color w:val="auto"/>
          <w:spacing w:val="0"/>
          <w:position w:val="0"/>
          <w:sz w:val="22"/>
          <w:shd w:fill="auto" w:val="clear"/>
        </w:rPr>
        <w:t xml:space="preserve">.  Jesus was at a dinner given in His honor.  He did not reject that and went for it.  What can we learn from this?  Mary took a pint of pure perfume and poured it on Jesus' feet.  How much does it cost?  Do you agree with Judas, who said it should have been sold and the proceeds taken to help the poor?  V.6 tell us what type of character he was; but why didn't Jesus "expose" him; but continue to let him be their treasurer?  Should we apply the same standard or method in our churches?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Jesus' answer to Judas' suggestion?  What do you think of those who object to spending great amount of money for church building; saying it should be given for missions or to help for the poor?</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Jn 13:1-17.  Washing His Disciples' Feet</w:t>
      </w:r>
      <w:r>
        <w:rPr>
          <w:rFonts w:ascii="Calibri" w:hAnsi="Calibri" w:cs="Calibri" w:eastAsia="Calibri"/>
          <w:color w:val="auto"/>
          <w:spacing w:val="0"/>
          <w:position w:val="0"/>
          <w:sz w:val="22"/>
          <w:shd w:fill="auto" w:val="clear"/>
        </w:rPr>
        <w:t xml:space="preserve">.  Why did Jesus washed His disciples' feet (v. 1,12-15)?  Why was Peter not willing to let Jesus wash his feet?  What did Jesus mean (v. 8); "unless I wash you, you have no part in Me"?  Why did Jesus said; "Not everyone of you are clean"?  Jesus ended by telling them an important truth.  How can the disciples be blessed?  In the light of this truth, are you truly blessed?  Have you washed your brothers' or sisters' feet?  If you have ever done it, share your experience.  How did you do it?</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WALL-LESS CHURCH (House Churches &amp; Small Groups)</w:t>
      </w:r>
    </w:p>
    <w:p>
      <w:pPr>
        <w:spacing w:before="0" w:after="160" w:line="259"/>
        <w:ind w:right="0" w:left="0" w:firstLine="720"/>
        <w:jc w:val="left"/>
        <w:rPr>
          <w:rFonts w:ascii="Calibri" w:hAnsi="Calibri" w:cs="Calibri" w:eastAsia="Calibri"/>
          <w:b/>
          <w:color w:val="auto"/>
          <w:spacing w:val="0"/>
          <w:position w:val="0"/>
          <w:sz w:val="24"/>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purpose of IM53 Training is the formation or establishment of House Churches (small communities of believers) in anticipation of our beloved Jesus' return.</w:t>
      </w: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Why House Churches (or small groups)?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closer to Jesus' and the disciples teachings and strategy/method found in New Testament.</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Jesus' Way: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Did not go for big numbers, encouraging the committed few (Jn 6:41-68; Dt 20:1-9)</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Laid down very high standards of Discipleship (Lk 9:23-26; 57ff; Mt 10:37ff).</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Live with disciples (3 years), love them, train them and sent them out (Lk 9; 10).</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Sharing their joy (when disciples obeyed and returned) (Lk 10:17ff)</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Waiting on, listening, partnering Holy Spirit (Mt 4:1; Lk 4:18-19; Jn 5:19)</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Disciples' Way: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Moved by the Holy Spirit (Acts 8:26,29 - Philip; Acts 16 - Paul).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Established House Churches; meeting in homes (Ac 2:42;  Ro 16:5;  Phile 1,2)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Church at Antioch - sent out missionaries (Ac 13:1-3)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Did not build big churches; disciples went out and minister.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 sophisticated administration &amp; structures.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Failure of the Modern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Tower of Babel mentality (consolidate, build big - make a name for oneself)</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"Come" instead of "Go" mentality. (God is a God Who sends - Moses, Joshua, Prophets, finally sent Jesus, His own Son.  Ac 1:8; 8:1-3; 11:19 - dispersing them through persecutions).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Only 20 percent active; the rest - complacent.  Pew warmers.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Inward looking, no life, no power, no growth (Mainline denominations churches declining across Europe, US and the west).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Going for things that attract crowds (strong publicity; program/activities -centred)</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Very structured; pastor is CEO; secular ways &amp; methods; until H.Spirit forced out.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Reaching out to the rich, famous &amp; elite; often neglecting the poor (Ja 2:1-7)</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Shifting from Christ-centred, Narrow Way (Mt 7:13-14; 2 Tim 4:2-4) to the Broad Way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Preaching a different gospel:  "The Gospel of the Kingdom is a Christ-centred Gospel.  But in recent times we have been hearing another gospel.  It is the gospel of the big offer, the gospel of hot-sale; the gospel of irrestible special deal.  We have told people; "If you accept Jesus, you will have joy, peace, health, prosperity (without stating Christ's discipleship requirements).  If you give Jesus $10/- you will get $20/- back..."  We are always appealing to man's interests...Jesus is the Saviour, the Healer, and the King coming for Me.  Me... is the centre of our gospel!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take the verses that we like; all the verses that offer something or promise something - and make systematic theology from these verses; while we forget the other verses that presents the demands of Christ.  Who said we are allowed to present only one side of Jesus?  He is our Saviour, our Healer, true...But we cannot cut Jesus Christ into pieces and take only the piece we like... (by Argentine Pastor).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Benefits of the Wall-less (House) Church.</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Cost Effective (using own house or member's house)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 intimacy; deeper fellowship among members (Jn 13:34,35)</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 Intimacy with Shepherd (leader) of group</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Easy to disciple, train, feed &amp; guide.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Shepherd (leader) need not be highly talented or charismatic.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Less structure &amp; bureaucracy.  Easier to listen &amp; follow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Greater utilization of manpower; especially mobilising all to evangelise.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Children, parents, even grand parents can worship &amp; serve together.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Easy to escape notice &amp; persecution.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Easier to permeate society with Christ's love (through Christ-centred homes)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Easier to be Christ-centred (instead of program/activities centred).</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Importance of the Shepherd (leader) of the House Church</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Success of the house church depends a lot on its Shepherd (leader).  It is mandatory for him to grow into Christ-likeness.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Like the Apostle Paul</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Count it a privilege &amp; honor to suffer for Christ (Ph 1:21; 3:7-11)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Rejoicing always, giving thanks for everything (Ph 4:4)</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Persevering; never distracted from his calling (Ph 3:12-13)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Exercising great faith; can do all things through Christ (Ph 4:13)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Believing all things will work out for good (Ro 8:28)</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Identity in Christ &amp; His work on the cross (Col 1:27)</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Died to the flesh; alive in the Spirit (Gal 2:20)</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Like Jesus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Unflinching sense of Mission; partnering the Holy Spirit (Lk 4:18-19).</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Intimate relationship with Heavenly Father (Jn 5: 17-19; 17: 20-23)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Submitting to Father's will; even death on the cross (Jn 4:34; Mt 20:28; 26:39)</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Watching, listening to His Father and following (Jn 5:17-19)</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Able to face Satan's attacks &amp; temptations &amp; overcome them (Mt 4:1-11)</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HOW TO RUN THE WALL-LESS (SMALL, HOUSE) CHURCH</w:t>
      </w:r>
    </w:p>
    <w:p>
      <w:pPr>
        <w:spacing w:before="0" w:after="160" w:line="259"/>
        <w:ind w:right="0" w:left="0" w:firstLine="720"/>
        <w:jc w:val="left"/>
        <w:rPr>
          <w:rFonts w:ascii="Calibri" w:hAnsi="Calibri" w:cs="Calibri" w:eastAsia="Calibri"/>
          <w:b/>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OVERVIEW (Roles &amp; functions of leaders)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Basing on the 5-fold ministry/function given in Eph 4:11.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Apostolic :  Passion for Missions - going, sending &amp; receiving missionaries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  Prophetic : Bringing His rhema words, encouraging, warning &amp; preaching.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Evangelistic : Love for the lost. Reaching out to win them for Christ.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  Pastoral : Feeding, caring and loving His sheep.</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  Teaching : Seeking His revelations to expound, explain &amp; teach His Words (Logos)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With...Worship &amp; Prayer (and fasting).</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Combining the above with simple Administrative roles (according to their giftings).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Shepherd (Leader) : Usually taking on the Apostolic &amp; Prophetic roles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  Asst Shepherd :  Usually taking on the Pastoral &amp; Teaching roles.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Secretary : Usually taking on the Evangelistic &amp; organising Worship, prayer, etc.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  Treasurer : Handling finance &amp; helping Secretary to plan &amp; organise activities.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  Asst. Treasurer : Helping Treasurer to handle finance &amp; his other duties.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PROCESS (from the Start).</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Shepherd earnestly pray; then goes out to gather hs sheep (starting from family members &amp; friends. (Don't need a big group.  5 to 12 persons will be ideal for a start).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Open his home or some willing member's place; then start Bible Study (using IM53 Training Manual), on weekday (Tuesday?).  Always share personal experiences.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Share passionately the Vision &amp; Scope of this IM53 Training &amp; 3 years' commitment.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During teaching/sharing sessions; encourage every member to participate.  Use the questions given in the Training Manual.  Wait patiently for their response.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After a few weeks; as the group grows in interest &amp; understanding; start Prayer Meeting (Wednesday?).  Teach from Jesus' life and personal experience.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start Sunday Morning Worship.  Encourage spontaneous &amp; free worship (even dancing) as moved by the Holy Spirit. Teach &amp; share importance of Tithing (Mal 3:8-12).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gather them on another weekday (Saturday?) to go out for visitation, witnessing &amp; praying for the sick (to homes, hospital and even on the street).  Shepherd takes the lead; partnering Holy Spirit &amp; trusting Him to manifest His power, healing &amp; glory.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the time pray &amp; look out for committed ones.  Then assign them the other roles (given above) to help Shepherd to run this small house community.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Remember to emphasise our IM53 Vision - following the life of our beloved Lord Jesus (3 years); then they will be sent out as Shepherds to start other Wall-less (house) churches.  Then they re-start this whole process; using the given materials.  Thus we help the Salvation of this world, bring His Kingdom in and hasten His Return.  Amen!!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4-Parts, One-year Crash Course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condensed version of IM53 Training Course.  It is to train qualified, Godly disciples to be Trainers.  These Trainers can then use this Crash-Course to train Shepherds (leaders) to run the Wall-less (house) churches.  Or, if you can find a group of matured and committed Christians, eager to be Shepherds of the small group; you can embark on this cras-course to train them and commission them out to run the IM53 Training Course.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Part 1 (Start in January)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Worship &amp; Prayers (one hour)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Introduction of Teachers &amp; Students.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Pray &amp; prophesy over each individual student.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 </w:t>
        <w:tab/>
        <w:t xml:space="preserve">2.00 pm - 6.30 pm : Outreach/Visitations/Healings 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Dinner (6.30 pm - 7.30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Share experiences of earlier Outreach.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Prayers &amp; Sleep.</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w:t>
        <w:tab/>
        <w:t xml:space="preserve">Same as above.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Introduction &amp; Explanation of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Team IM53 &amp; IM53 Training Course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(Vision, Mission, Motto; 3 years Training).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Outreach/Visitations/Healing 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  (Dinner, Sharing, Prayers, Bedtimne).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God our Father.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 (Outreach, etc)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4.</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w:t>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Man - Who is he &amp; who God intends him to be.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5.</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 </w:t>
      </w:r>
      <w:r>
        <w:rPr>
          <w:rFonts w:ascii="Calibri" w:hAnsi="Calibri" w:cs="Calibri" w:eastAsia="Calibri"/>
          <w:color w:val="auto"/>
          <w:spacing w:val="0"/>
          <w:position w:val="0"/>
          <w:sz w:val="22"/>
          <w:shd w:fill="auto" w:val="clear"/>
        </w:rPr>
        <w:t xml:space="preserve">:  Who is Jesus &amp; His Work on the Cross.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 1.00 pm - 6.30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Prayer of commission: Lay hands &amp; send them out for 3 months to </w:t>
        <w:tab/>
        <w:tab/>
        <w:tab/>
        <w:tab/>
        <w:t xml:space="preserve">practise what they've learned; especially in outreach/ healing </w:t>
        <w:tab/>
        <w:tab/>
        <w:tab/>
        <w:tab/>
        <w:tab/>
        <w:t xml:space="preserve">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Part 2 (Resume in April)</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  Share their experiences of the last 3 months.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Who is Jesus &amp; what He has done on the Cross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2.00pm - 6.30 pm : Same as above (Outreach/Healing 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 (Dinner, Sharing, Prayer, &amp; Bedtime)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Jesus' teachings - Sermon on the Mount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(Select topics under this Sermon as Spirit leads).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 </w:t>
        <w:tab/>
        <w:tab/>
        <w:t xml:space="preserve">1.00 pm - 6.30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Parables of Jesus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(Select a few of the parables as the Spirit leads).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w:t>
        <w:tab/>
        <w:t xml:space="preserve">2.00 pm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4</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 </w:t>
      </w:r>
      <w:r>
        <w:rPr>
          <w:rFonts w:ascii="Calibri" w:hAnsi="Calibri" w:cs="Calibri" w:eastAsia="Calibri"/>
          <w:b/>
          <w:color w:val="auto"/>
          <w:spacing w:val="0"/>
          <w:position w:val="0"/>
          <w:sz w:val="22"/>
          <w:shd w:fill="auto" w:val="clear"/>
        </w:rPr>
        <w:t xml:space="preserve">Teachings </w:t>
      </w:r>
      <w:r>
        <w:rPr>
          <w:rFonts w:ascii="Calibri" w:hAnsi="Calibri" w:cs="Calibri" w:eastAsia="Calibri"/>
          <w:color w:val="auto"/>
          <w:spacing w:val="0"/>
          <w:position w:val="0"/>
          <w:sz w:val="22"/>
          <w:shd w:fill="auto" w:val="clear"/>
        </w:rPr>
        <w:t xml:space="preserve">: Important topics taught by Jesus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(Forgiveness, Greatness/servanthood, Oneness, End-times,etc)</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- 6.30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5</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Jesus' Miracles &amp; encounters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(Select the appropriate ones as Spirit leads)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 </w:t>
        <w:tab/>
        <w:t xml:space="preserve">Same as above.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Prayer of Commission.  Lay hands &amp; send them out for the next 3 </w:t>
        <w:tab/>
        <w:tab/>
        <w:tab/>
        <w:tab/>
        <w:t xml:space="preserve">months to practise what they have learned; especially in </w:t>
        <w:tab/>
        <w:tab/>
        <w:tab/>
        <w:tab/>
        <w:tab/>
        <w:t xml:space="preserve">Outreach/Healing ministry.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Part 3 (Resume in July)</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  Let them share their experiences of the last 3 </w:t>
        <w:tab/>
        <w:tab/>
        <w:tab/>
        <w:tab/>
        <w:tab/>
        <w:t xml:space="preserve">months.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 </w:t>
      </w:r>
      <w:r>
        <w:rPr>
          <w:rFonts w:ascii="Calibri" w:hAnsi="Calibri" w:cs="Calibri" w:eastAsia="Calibri"/>
          <w:color w:val="auto"/>
          <w:spacing w:val="0"/>
          <w:position w:val="0"/>
          <w:sz w:val="22"/>
          <w:shd w:fill="auto" w:val="clear"/>
        </w:rPr>
        <w:t xml:space="preserve">: The Person &amp; Deity of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 Same as above (Outreach/Healings 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 </w:t>
        <w:tab/>
        <w:t xml:space="preserve">Same as above (Dinner, Sharing, Prayers &amp; Bedtime).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The Role &amp; Work of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w:t>
        <w:tab/>
        <w:t xml:space="preserve">2.00 pm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3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Sin against the H. Spirit &amp; Being filled with the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Same as above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4</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Share experience of being baptised by the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Share how you listen &amp; obey the Holy Spirit.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 </w:t>
        <w:tab/>
        <w:t xml:space="preserve">2.00 pm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5</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Lay hands on students asking for Spirit's Baptism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Teach &amp; practise hearing from the Spirit for prophesying &amp; healings.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w:t>
        <w:tab/>
        <w:t xml:space="preserve">Earnest praying &amp; preparation for evening Evangelistic Meeting.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Run Evangelistic Meeting with Altar call for Salvation &amp; Healings.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Announce and invite all for Graduation &amp; Commissioning Service </w:t>
        <w:tab/>
        <w:tab/>
        <w:tab/>
        <w:tab/>
        <w:t xml:space="preserve">(next Day)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Take down names &amp; contact numbers of those who respond to the </w:t>
        <w:tab/>
        <w:tab/>
        <w:tab/>
        <w:tab/>
        <w:t xml:space="preserve">altar calls.  Contact &amp; invite them for tomorrow's Special Service.  </w:t>
        <w:tab/>
        <w:tab/>
        <w:tab/>
        <w:tab/>
        <w:t xml:space="preserve">Channel them into the small groups (House churches) we will be </w:t>
        <w:tab/>
        <w:tab/>
        <w:tab/>
        <w:tab/>
        <w:t xml:space="preserve">starting.</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Lay hands, pray and commission the students to go out and practise </w:t>
        <w:tab/>
        <w:tab/>
        <w:tab/>
        <w:tab/>
        <w:t xml:space="preserve">what they had been taught, especially in Outreach/Healing, for the </w:t>
        <w:tab/>
        <w:tab/>
        <w:tab/>
        <w:tab/>
        <w:t xml:space="preserve">next 3 months.</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Part 4 (Resume in October)</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1.</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  Allow testimonies of their experiences for the last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3 months.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The Wall-less (House) Church.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Jesus' way; the disciples' way.  Failure of the Modern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pm - 6.30 pm.  Outrech, Visitations &amp; Healing Ministry.</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Dinner, Sharing, Praying &amp; Bedtime.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2</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w:t>
        <w:tab/>
        <w:t xml:space="preserve">Same as above (Worship &amp; prayers).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The Benefits of the Wall-less (House)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The Importance of the Shepherd (leader) of the House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2.00 - 6.30 pm :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3</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Overview - Roles &amp; responsibilities for the House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Vision, Mission &amp; Motto.  Questions &amp; answers time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 </w:t>
        <w:tab/>
        <w:t xml:space="preserve">2.00 pm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4</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Same as above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b/>
          <w:color w:val="auto"/>
          <w:spacing w:val="0"/>
          <w:position w:val="0"/>
          <w:sz w:val="22"/>
          <w:shd w:fill="auto" w:val="clear"/>
        </w:rPr>
        <w:t xml:space="preserve">Teachings</w:t>
      </w:r>
      <w:r>
        <w:rPr>
          <w:rFonts w:ascii="Calibri" w:hAnsi="Calibri" w:cs="Calibri" w:eastAsia="Calibri"/>
          <w:color w:val="auto"/>
          <w:spacing w:val="0"/>
          <w:position w:val="0"/>
          <w:sz w:val="22"/>
          <w:shd w:fill="auto" w:val="clear"/>
        </w:rPr>
        <w:t xml:space="preserve"> : The Process (from the Start).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Questions &amp; answers time (about running the house [small] church).</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        2.00 - 6.30 pm.  Same as above.</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Day 5 </w:t>
        <w:tab/>
        <w:tab/>
        <w:t xml:space="preserve">(Final Day - Graduation &amp; Commissioning Service)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 : </w:t>
        <w:tab/>
        <w:t xml:space="preserve">Worship &amp; prayers.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Happy Time of Sharing.  Make sure every student shares.</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Lunch :</w:t>
        <w:tab/>
        <w:tab/>
        <w:t xml:space="preserve">1.00 pm - 2.00 pm.</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Afternoon :</w:t>
        <w:tab/>
        <w:t xml:space="preserve">Preparing all students &amp; equipment for this Special Service.</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Spend much time to pray &amp; ask Holy Spirit to take over.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Evening :</w:t>
        <w:tab/>
        <w:t xml:space="preserve">6.00 pm - 7.00 pm : Dinner.</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7.00 pm - 9.30 pm.  Run Graduation &amp; Commissioning Service. </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Lay hands, pray &amp; commission them out as Shepherds  to start</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Wall-less (House) churches.    </w:t>
        <w:tab/>
        <w:tab/>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2">
    <w:abstractNumId w:val="102"/>
  </w:num>
  <w:num w:numId="4">
    <w:abstractNumId w:val="96"/>
  </w:num>
  <w:num w:numId="6">
    <w:abstractNumId w:val="90"/>
  </w:num>
  <w:num w:numId="8">
    <w:abstractNumId w:val="84"/>
  </w:num>
  <w:num w:numId="10">
    <w:abstractNumId w:val="78"/>
  </w:num>
  <w:num w:numId="12">
    <w:abstractNumId w:val="72"/>
  </w:num>
  <w:num w:numId="15">
    <w:abstractNumId w:val="66"/>
  </w:num>
  <w:num w:numId="18">
    <w:abstractNumId w:val="60"/>
  </w:num>
  <w:num w:numId="22">
    <w:abstractNumId w:val="54"/>
  </w:num>
  <w:num w:numId="25">
    <w:abstractNumId w:val="48"/>
  </w:num>
  <w:num w:numId="27">
    <w:abstractNumId w:val="42"/>
  </w:num>
  <w:num w:numId="30">
    <w:abstractNumId w:val="36"/>
  </w:num>
  <w:num w:numId="33">
    <w:abstractNumId w:val="30"/>
  </w:num>
  <w:num w:numId="35">
    <w:abstractNumId w:val="24"/>
  </w:num>
  <w:num w:numId="37">
    <w:abstractNumId w:val="18"/>
  </w:num>
  <w:num w:numId="39">
    <w:abstractNumId w:val="12"/>
  </w:num>
  <w:num w:numId="41">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